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521A0" w14:textId="3D0539A9" w:rsidR="000E4B3E" w:rsidRPr="00072DC2" w:rsidRDefault="003936E6">
      <w:pPr>
        <w:rPr>
          <w:rFonts w:cstheme="minorHAnsi"/>
          <w:b/>
          <w:bCs/>
          <w:sz w:val="36"/>
          <w:szCs w:val="36"/>
          <w:lang w:val="nb-NO"/>
        </w:rPr>
      </w:pPr>
      <w:r w:rsidRPr="00072DC2">
        <w:rPr>
          <w:rFonts w:cstheme="minorHAnsi"/>
          <w:b/>
          <w:bCs/>
          <w:sz w:val="36"/>
          <w:szCs w:val="36"/>
          <w:lang w:val="nb-NO"/>
        </w:rPr>
        <w:t xml:space="preserve">Sosial handlingsplan for Voiebyen </w:t>
      </w:r>
      <w:r w:rsidR="00C91E8E" w:rsidRPr="00072DC2">
        <w:rPr>
          <w:rFonts w:cstheme="minorHAnsi"/>
          <w:b/>
          <w:bCs/>
          <w:sz w:val="36"/>
          <w:szCs w:val="36"/>
          <w:lang w:val="nb-NO"/>
        </w:rPr>
        <w:t>skole, 202</w:t>
      </w:r>
      <w:r w:rsidR="006C7A9D" w:rsidRPr="00072DC2">
        <w:rPr>
          <w:rFonts w:cstheme="minorHAnsi"/>
          <w:b/>
          <w:bCs/>
          <w:sz w:val="36"/>
          <w:szCs w:val="36"/>
          <w:lang w:val="nb-NO"/>
        </w:rPr>
        <w:t>5-2026</w:t>
      </w:r>
    </w:p>
    <w:p w14:paraId="12ED3AEE" w14:textId="31FA83F2" w:rsidR="003936E6" w:rsidRPr="00072DC2" w:rsidRDefault="003936E6">
      <w:pPr>
        <w:rPr>
          <w:rFonts w:cstheme="minorHAnsi"/>
          <w:b/>
          <w:bCs/>
          <w:sz w:val="36"/>
          <w:szCs w:val="36"/>
          <w:lang w:val="nb-NO"/>
        </w:rPr>
      </w:pPr>
    </w:p>
    <w:p w14:paraId="72A49954" w14:textId="319C1A4F" w:rsidR="003936E6" w:rsidRPr="00072DC2" w:rsidRDefault="003936E6">
      <w:pPr>
        <w:rPr>
          <w:rFonts w:cstheme="minorHAnsi"/>
          <w:b/>
          <w:bCs/>
          <w:sz w:val="24"/>
          <w:szCs w:val="24"/>
          <w:lang w:val="nb-NO"/>
        </w:rPr>
      </w:pPr>
      <w:r w:rsidRPr="00072DC2">
        <w:rPr>
          <w:rFonts w:cstheme="minorHAnsi"/>
          <w:b/>
          <w:bCs/>
          <w:sz w:val="24"/>
          <w:szCs w:val="24"/>
          <w:lang w:val="nb-NO"/>
        </w:rPr>
        <w:t>Involvering av elever og foresatte</w:t>
      </w:r>
    </w:p>
    <w:p w14:paraId="4CAA0B3C" w14:textId="3074A216" w:rsidR="003936E6" w:rsidRPr="00072DC2" w:rsidRDefault="003936E6">
      <w:pPr>
        <w:rPr>
          <w:rFonts w:cstheme="minorHAnsi"/>
          <w:sz w:val="24"/>
          <w:szCs w:val="24"/>
          <w:lang w:val="nb-NO"/>
        </w:rPr>
      </w:pPr>
      <w:r w:rsidRPr="00072DC2">
        <w:rPr>
          <w:rFonts w:cstheme="minorHAnsi"/>
          <w:sz w:val="24"/>
          <w:szCs w:val="24"/>
          <w:lang w:val="nb-NO"/>
        </w:rPr>
        <w:t>Skolen skal involvere elevråd og skolemiljøutvalg i arbeidet med å lage sosial handlingsplan.</w:t>
      </w:r>
    </w:p>
    <w:p w14:paraId="057B018F" w14:textId="5AF77D13" w:rsidR="003936E6" w:rsidRPr="00072DC2" w:rsidRDefault="003936E6">
      <w:pPr>
        <w:rPr>
          <w:rFonts w:cstheme="minorHAnsi"/>
          <w:sz w:val="24"/>
          <w:szCs w:val="24"/>
          <w:lang w:val="nb-NO"/>
        </w:rPr>
      </w:pPr>
    </w:p>
    <w:p w14:paraId="63862F98" w14:textId="6C2F3E30" w:rsidR="003936E6" w:rsidRPr="00072DC2" w:rsidRDefault="003936E6">
      <w:pPr>
        <w:rPr>
          <w:rFonts w:cstheme="minorHAnsi"/>
          <w:b/>
          <w:bCs/>
          <w:sz w:val="24"/>
          <w:szCs w:val="24"/>
          <w:lang w:val="nb-NO"/>
        </w:rPr>
      </w:pPr>
      <w:r w:rsidRPr="00072DC2">
        <w:rPr>
          <w:rFonts w:cstheme="minorHAnsi"/>
          <w:b/>
          <w:bCs/>
          <w:sz w:val="24"/>
          <w:szCs w:val="24"/>
          <w:lang w:val="nb-NO"/>
        </w:rPr>
        <w:t>Mål, delmål og tegn på god praksis</w:t>
      </w:r>
    </w:p>
    <w:p w14:paraId="6B71A475" w14:textId="09519135" w:rsidR="003936E6" w:rsidRPr="00072DC2" w:rsidRDefault="003936E6">
      <w:pPr>
        <w:rPr>
          <w:rFonts w:cstheme="minorHAnsi"/>
          <w:sz w:val="24"/>
          <w:szCs w:val="24"/>
          <w:lang w:val="nb-NO"/>
        </w:rPr>
      </w:pPr>
      <w:r w:rsidRPr="00072DC2">
        <w:rPr>
          <w:rFonts w:cstheme="minorHAnsi"/>
          <w:sz w:val="24"/>
          <w:szCs w:val="24"/>
          <w:lang w:val="nb-NO"/>
        </w:rPr>
        <w:t>Skolene i Kristiansand har et felles mål: Alle barn og unge opplever at de er inkludert i fellesskapet</w:t>
      </w:r>
    </w:p>
    <w:p w14:paraId="193C5674" w14:textId="3ACD5C75" w:rsidR="003936E6" w:rsidRPr="00072DC2" w:rsidRDefault="003936E6">
      <w:pPr>
        <w:rPr>
          <w:rFonts w:cstheme="minorHAnsi"/>
          <w:sz w:val="24"/>
          <w:szCs w:val="24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13"/>
        <w:gridCol w:w="2944"/>
        <w:gridCol w:w="3205"/>
      </w:tblGrid>
      <w:tr w:rsidR="00CD13B3" w:rsidRPr="00072DC2" w14:paraId="47AE52A4" w14:textId="77777777" w:rsidTr="00F7178B">
        <w:tc>
          <w:tcPr>
            <w:tcW w:w="2913" w:type="dxa"/>
            <w:shd w:val="clear" w:color="auto" w:fill="FFC000" w:themeFill="accent4"/>
          </w:tcPr>
          <w:p w14:paraId="795CDCAE" w14:textId="5870FD5B" w:rsidR="003936E6" w:rsidRPr="00072DC2" w:rsidRDefault="003936E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nb-NO"/>
              </w:rPr>
              <w:t>Faktor</w:t>
            </w:r>
          </w:p>
        </w:tc>
        <w:tc>
          <w:tcPr>
            <w:tcW w:w="2944" w:type="dxa"/>
            <w:shd w:val="clear" w:color="auto" w:fill="FFC000" w:themeFill="accent4"/>
          </w:tcPr>
          <w:p w14:paraId="7A8B010F" w14:textId="353EC652" w:rsidR="003936E6" w:rsidRPr="00072DC2" w:rsidRDefault="003936E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nb-NO"/>
              </w:rPr>
              <w:t>Delmål (med begrunnelse)</w:t>
            </w:r>
          </w:p>
        </w:tc>
        <w:tc>
          <w:tcPr>
            <w:tcW w:w="3205" w:type="dxa"/>
            <w:shd w:val="clear" w:color="auto" w:fill="FFC000" w:themeFill="accent4"/>
          </w:tcPr>
          <w:p w14:paraId="41B49469" w14:textId="27CEAE3E" w:rsidR="003936E6" w:rsidRPr="00072DC2" w:rsidRDefault="003936E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nb-NO"/>
              </w:rPr>
              <w:t>Tegn på god praksis</w:t>
            </w:r>
          </w:p>
        </w:tc>
      </w:tr>
      <w:tr w:rsidR="00CD13B3" w:rsidRPr="00072DC2" w14:paraId="1FCDB746" w14:textId="77777777" w:rsidTr="00F7178B">
        <w:tc>
          <w:tcPr>
            <w:tcW w:w="2913" w:type="dxa"/>
          </w:tcPr>
          <w:p w14:paraId="05A536E6" w14:textId="490A8AD9" w:rsidR="003936E6" w:rsidRPr="00072DC2" w:rsidRDefault="004C070F">
            <w:pPr>
              <w:rPr>
                <w:rFonts w:cstheme="minorHAnsi"/>
                <w:b/>
                <w:bCs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b/>
                <w:bCs/>
                <w:sz w:val="24"/>
                <w:szCs w:val="24"/>
                <w:lang w:val="nb-NO"/>
              </w:rPr>
              <w:t>Skolekultur</w:t>
            </w:r>
          </w:p>
        </w:tc>
        <w:tc>
          <w:tcPr>
            <w:tcW w:w="2944" w:type="dxa"/>
          </w:tcPr>
          <w:p w14:paraId="4C70F70B" w14:textId="789CE51B" w:rsidR="003936E6" w:rsidRPr="00072DC2" w:rsidRDefault="003F5C41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Vi arbeider målrettet med inkludering og trygge klassemiljø for å sikre en trygg skolehverdag og læringsmiljø for den enkelte elev</w:t>
            </w:r>
          </w:p>
          <w:p w14:paraId="4C5D5E23" w14:textId="77777777" w:rsidR="004C070F" w:rsidRPr="00072DC2" w:rsidRDefault="004C070F">
            <w:pPr>
              <w:rPr>
                <w:rFonts w:cstheme="minorHAnsi"/>
                <w:sz w:val="24"/>
                <w:szCs w:val="24"/>
                <w:lang w:val="nb-NO"/>
              </w:rPr>
            </w:pPr>
          </w:p>
          <w:p w14:paraId="6C451B94" w14:textId="77777777" w:rsidR="004C070F" w:rsidRPr="00072DC2" w:rsidRDefault="004C070F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Vi snakker positivt og med respekt om og til elevene fordi språket påvirker holdninger og humør.</w:t>
            </w:r>
          </w:p>
          <w:p w14:paraId="5B099127" w14:textId="77777777" w:rsidR="004C070F" w:rsidRPr="00072DC2" w:rsidRDefault="004C070F">
            <w:pPr>
              <w:rPr>
                <w:rFonts w:cstheme="minorHAnsi"/>
                <w:sz w:val="24"/>
                <w:szCs w:val="24"/>
                <w:lang w:val="nb-NO"/>
              </w:rPr>
            </w:pPr>
          </w:p>
          <w:p w14:paraId="7A11608D" w14:textId="360E403C" w:rsidR="004C070F" w:rsidRPr="00072DC2" w:rsidRDefault="004C070F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Vi arbeider i fellesskap og samarbeider om elevenes beste, dette for å oppnå både faglig og sosialt læringsutbytte.</w:t>
            </w:r>
          </w:p>
          <w:p w14:paraId="5BC30859" w14:textId="64243444" w:rsidR="003F5C41" w:rsidRPr="00072DC2" w:rsidRDefault="003F5C41">
            <w:pPr>
              <w:rPr>
                <w:rFonts w:cstheme="minorHAnsi"/>
                <w:sz w:val="24"/>
                <w:szCs w:val="24"/>
                <w:lang w:val="nb-NO"/>
              </w:rPr>
            </w:pPr>
          </w:p>
          <w:p w14:paraId="5BF61128" w14:textId="17FF3CAF" w:rsidR="003F5C41" w:rsidRPr="00072DC2" w:rsidRDefault="003F5C41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Vi arbeider for et inkluderende og raust kollegafellesskap for å kunne stå sammen i jobben og spille hverandre gode.</w:t>
            </w:r>
          </w:p>
          <w:p w14:paraId="541E36A3" w14:textId="77777777" w:rsidR="004C070F" w:rsidRPr="00072DC2" w:rsidRDefault="004C070F">
            <w:pPr>
              <w:rPr>
                <w:rFonts w:cstheme="minorHAnsi"/>
                <w:sz w:val="24"/>
                <w:szCs w:val="24"/>
                <w:lang w:val="nb-NO"/>
              </w:rPr>
            </w:pPr>
          </w:p>
          <w:p w14:paraId="2E37B673" w14:textId="07B2095F" w:rsidR="004C070F" w:rsidRPr="00072DC2" w:rsidRDefault="004C070F">
            <w:pPr>
              <w:rPr>
                <w:rFonts w:cstheme="minorHAnsi"/>
                <w:sz w:val="24"/>
                <w:szCs w:val="24"/>
                <w:lang w:val="nb-NO"/>
              </w:rPr>
            </w:pPr>
          </w:p>
        </w:tc>
        <w:tc>
          <w:tcPr>
            <w:tcW w:w="3205" w:type="dxa"/>
          </w:tcPr>
          <w:p w14:paraId="24D7C8D3" w14:textId="77777777" w:rsidR="003F5C41" w:rsidRPr="00072DC2" w:rsidRDefault="003F5C41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Vi har en «vi» kultur og snakker om «våre» elever.      _______________________</w:t>
            </w:r>
          </w:p>
          <w:p w14:paraId="02E1705D" w14:textId="50F6F2F2" w:rsidR="003F5C41" w:rsidRPr="00072DC2" w:rsidRDefault="003F5C41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Elevene svarer at de trives på trivselsundersøkelse og i elevsamtaler                              _______________________</w:t>
            </w:r>
          </w:p>
          <w:p w14:paraId="2CD2FC37" w14:textId="41D3B15E" w:rsidR="003F5C41" w:rsidRPr="00072DC2" w:rsidRDefault="003F5C41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 xml:space="preserve">Nyansatte, studenter, elever og gjester påpeker at her blir </w:t>
            </w:r>
            <w:proofErr w:type="spellStart"/>
            <w:r w:rsidRPr="00072DC2">
              <w:rPr>
                <w:rFonts w:cstheme="minorHAnsi"/>
                <w:sz w:val="24"/>
                <w:szCs w:val="24"/>
                <w:lang w:val="nb-NO"/>
              </w:rPr>
              <w:t>mann</w:t>
            </w:r>
            <w:proofErr w:type="spellEnd"/>
            <w:r w:rsidRPr="00072DC2">
              <w:rPr>
                <w:rFonts w:cstheme="minorHAnsi"/>
                <w:sz w:val="24"/>
                <w:szCs w:val="24"/>
                <w:lang w:val="nb-NO"/>
              </w:rPr>
              <w:t xml:space="preserve"> tatt godt imot.         _______________________</w:t>
            </w:r>
          </w:p>
          <w:p w14:paraId="7148289B" w14:textId="5F89A164" w:rsidR="003F5C41" w:rsidRPr="00072DC2" w:rsidRDefault="00B354A2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Elevrådet er aktivt og kommer med mange innspill, sier at de føler seg hørt.                                            _______________________</w:t>
            </w:r>
          </w:p>
          <w:p w14:paraId="2A5F29A7" w14:textId="053FFD34" w:rsidR="003F5C41" w:rsidRPr="00072DC2" w:rsidRDefault="003F5C41">
            <w:pPr>
              <w:rPr>
                <w:rFonts w:cstheme="minorHAnsi"/>
                <w:sz w:val="24"/>
                <w:szCs w:val="24"/>
                <w:lang w:val="nb-NO"/>
              </w:rPr>
            </w:pPr>
          </w:p>
        </w:tc>
      </w:tr>
      <w:tr w:rsidR="00CD13B3" w:rsidRPr="00072DC2" w14:paraId="17AA03B9" w14:textId="77777777" w:rsidTr="00F7178B">
        <w:tc>
          <w:tcPr>
            <w:tcW w:w="2913" w:type="dxa"/>
          </w:tcPr>
          <w:p w14:paraId="31FCB679" w14:textId="363C3B75" w:rsidR="003936E6" w:rsidRPr="00072DC2" w:rsidRDefault="004C070F">
            <w:pPr>
              <w:rPr>
                <w:rFonts w:cstheme="minorHAnsi"/>
                <w:b/>
                <w:bCs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b/>
                <w:bCs/>
                <w:sz w:val="24"/>
                <w:szCs w:val="24"/>
                <w:lang w:val="nb-NO"/>
              </w:rPr>
              <w:t>Skoleledelse</w:t>
            </w:r>
          </w:p>
        </w:tc>
        <w:tc>
          <w:tcPr>
            <w:tcW w:w="2944" w:type="dxa"/>
          </w:tcPr>
          <w:p w14:paraId="50762D2A" w14:textId="77777777" w:rsidR="003936E6" w:rsidRPr="00072DC2" w:rsidRDefault="00B354A2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Vi på Voiebyen skole har en tydelig ledelse som jobber aktivt for et trygt og godt skolemiljø</w:t>
            </w:r>
          </w:p>
          <w:p w14:paraId="7526A1D4" w14:textId="77777777" w:rsidR="00B354A2" w:rsidRPr="00072DC2" w:rsidRDefault="00B354A2">
            <w:pPr>
              <w:rPr>
                <w:rFonts w:cstheme="minorHAnsi"/>
                <w:sz w:val="24"/>
                <w:szCs w:val="24"/>
                <w:lang w:val="nb-NO"/>
              </w:rPr>
            </w:pPr>
          </w:p>
          <w:p w14:paraId="16B5AFD7" w14:textId="77777777" w:rsidR="00B354A2" w:rsidRPr="00072DC2" w:rsidRDefault="00B354A2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lastRenderedPageBreak/>
              <w:t>Skolens ledelse arbeider systematisk med kollektive strukturer, faglig utvikling og inkludering i personalet.</w:t>
            </w:r>
          </w:p>
          <w:p w14:paraId="2F635274" w14:textId="77777777" w:rsidR="00B354A2" w:rsidRPr="00072DC2" w:rsidRDefault="00B354A2">
            <w:pPr>
              <w:rPr>
                <w:rFonts w:cstheme="minorHAnsi"/>
                <w:sz w:val="24"/>
                <w:szCs w:val="24"/>
                <w:lang w:val="nb-NO"/>
              </w:rPr>
            </w:pPr>
          </w:p>
          <w:p w14:paraId="46F102B8" w14:textId="799A03D1" w:rsidR="00B354A2" w:rsidRPr="00072DC2" w:rsidRDefault="00B354A2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Vi har en synlig og tilgjengelig ledelse for elevene og personalet.</w:t>
            </w:r>
          </w:p>
        </w:tc>
        <w:tc>
          <w:tcPr>
            <w:tcW w:w="3205" w:type="dxa"/>
          </w:tcPr>
          <w:p w14:paraId="0B43FC03" w14:textId="77777777" w:rsidR="003936E6" w:rsidRPr="00072DC2" w:rsidRDefault="00B354A2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lastRenderedPageBreak/>
              <w:t>Det oppleves trygt å være ansatt og elev på Voiebyen skole                                            _______________________</w:t>
            </w:r>
          </w:p>
          <w:p w14:paraId="37CB1FB4" w14:textId="77777777" w:rsidR="00B354A2" w:rsidRPr="00072DC2" w:rsidRDefault="00B354A2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Ansatte og elever opplever seg sett og hørt.</w:t>
            </w:r>
          </w:p>
          <w:p w14:paraId="3F758F00" w14:textId="0E50AE9F" w:rsidR="00B354A2" w:rsidRPr="00072DC2" w:rsidRDefault="00B354A2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lastRenderedPageBreak/>
              <w:t xml:space="preserve">Det meldes fra om, og tas tak i utrygt skolemiljø i henhold til paragraf </w:t>
            </w:r>
            <w:r w:rsidR="00F825EA" w:rsidRPr="00072DC2">
              <w:rPr>
                <w:rFonts w:cstheme="minorHAnsi"/>
                <w:sz w:val="24"/>
                <w:szCs w:val="24"/>
                <w:lang w:val="nb-NO"/>
              </w:rPr>
              <w:t xml:space="preserve">12.2 </w:t>
            </w:r>
            <w:r w:rsidRPr="00072DC2">
              <w:rPr>
                <w:rFonts w:cstheme="minorHAnsi"/>
                <w:sz w:val="24"/>
                <w:szCs w:val="24"/>
                <w:lang w:val="nb-NO"/>
              </w:rPr>
              <w:t xml:space="preserve">    ________________________</w:t>
            </w:r>
          </w:p>
          <w:p w14:paraId="73DF8977" w14:textId="77777777" w:rsidR="00B354A2" w:rsidRPr="00072DC2" w:rsidRDefault="00782AE8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Onsdagstid, samt utviklingsarbeid oppleves meningsfull og planlagt            ________________________</w:t>
            </w:r>
          </w:p>
          <w:p w14:paraId="11E14CC4" w14:textId="0B3B7820" w:rsidR="00782AE8" w:rsidRPr="00072DC2" w:rsidRDefault="00782AE8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Ledelsen deltar på klassegjennomgang                   ________________________</w:t>
            </w:r>
          </w:p>
          <w:p w14:paraId="037C21D2" w14:textId="68D36478" w:rsidR="00782AE8" w:rsidRPr="00072DC2" w:rsidRDefault="00782AE8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 xml:space="preserve">Rektor, inspektør, helsesykepleier, sosiallærer og </w:t>
            </w:r>
            <w:proofErr w:type="spellStart"/>
            <w:r w:rsidRPr="00072DC2">
              <w:rPr>
                <w:rFonts w:cstheme="minorHAnsi"/>
                <w:sz w:val="24"/>
                <w:szCs w:val="24"/>
                <w:lang w:val="nb-NO"/>
              </w:rPr>
              <w:t>spes.ped</w:t>
            </w:r>
            <w:proofErr w:type="spellEnd"/>
            <w:r w:rsidRPr="00072DC2">
              <w:rPr>
                <w:rFonts w:cstheme="minorHAnsi"/>
                <w:sz w:val="24"/>
                <w:szCs w:val="24"/>
                <w:lang w:val="nb-NO"/>
              </w:rPr>
              <w:t xml:space="preserve"> koordinator har ukentlige møter som har som mål å hjelpe elever som strever.</w:t>
            </w:r>
          </w:p>
          <w:p w14:paraId="2702209E" w14:textId="5A1C7C81" w:rsidR="00782AE8" w:rsidRPr="00072DC2" w:rsidRDefault="00782AE8">
            <w:pPr>
              <w:rPr>
                <w:rFonts w:cstheme="minorHAnsi"/>
                <w:sz w:val="24"/>
                <w:szCs w:val="24"/>
                <w:lang w:val="nb-NO"/>
              </w:rPr>
            </w:pPr>
          </w:p>
        </w:tc>
      </w:tr>
      <w:tr w:rsidR="00CD13B3" w:rsidRPr="00072DC2" w14:paraId="605BFD77" w14:textId="77777777" w:rsidTr="00F7178B">
        <w:tc>
          <w:tcPr>
            <w:tcW w:w="2913" w:type="dxa"/>
          </w:tcPr>
          <w:p w14:paraId="583089E6" w14:textId="77777777" w:rsidR="003936E6" w:rsidRPr="00072DC2" w:rsidRDefault="004C070F">
            <w:pPr>
              <w:rPr>
                <w:rFonts w:cstheme="minorHAnsi"/>
                <w:b/>
                <w:bCs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b/>
                <w:bCs/>
                <w:sz w:val="24"/>
                <w:szCs w:val="24"/>
                <w:lang w:val="nb-NO"/>
              </w:rPr>
              <w:lastRenderedPageBreak/>
              <w:t>Relasjonsbasert</w:t>
            </w:r>
          </w:p>
          <w:p w14:paraId="52BA7CA5" w14:textId="15F84328" w:rsidR="004C070F" w:rsidRPr="00072DC2" w:rsidRDefault="004C070F">
            <w:pPr>
              <w:rPr>
                <w:rFonts w:cstheme="minorHAnsi"/>
                <w:b/>
                <w:bCs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b/>
                <w:bCs/>
                <w:sz w:val="24"/>
                <w:szCs w:val="24"/>
                <w:lang w:val="nb-NO"/>
              </w:rPr>
              <w:t>klasseledelse (voksen-</w:t>
            </w:r>
          </w:p>
          <w:p w14:paraId="705D9E21" w14:textId="405F041A" w:rsidR="004C070F" w:rsidRPr="00072DC2" w:rsidRDefault="004C070F">
            <w:pPr>
              <w:rPr>
                <w:rFonts w:cstheme="minorHAnsi"/>
                <w:b/>
                <w:bCs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b/>
                <w:bCs/>
                <w:sz w:val="24"/>
                <w:szCs w:val="24"/>
                <w:lang w:val="nb-NO"/>
              </w:rPr>
              <w:t>elevrelasjon)</w:t>
            </w:r>
          </w:p>
        </w:tc>
        <w:tc>
          <w:tcPr>
            <w:tcW w:w="2944" w:type="dxa"/>
          </w:tcPr>
          <w:p w14:paraId="480201FB" w14:textId="77777777" w:rsidR="003936E6" w:rsidRPr="00072DC2" w:rsidRDefault="00782AE8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Vi på Voiebyen skole er ansatte som er omsorgsfulle og tydelige, og slik skaper en trygg og forutsigbar relasjon.</w:t>
            </w:r>
          </w:p>
          <w:p w14:paraId="3E0EF3D5" w14:textId="77777777" w:rsidR="00782AE8" w:rsidRPr="00072DC2" w:rsidRDefault="00782AE8">
            <w:pPr>
              <w:rPr>
                <w:rFonts w:cstheme="minorHAnsi"/>
                <w:sz w:val="24"/>
                <w:szCs w:val="24"/>
                <w:lang w:val="nb-NO"/>
              </w:rPr>
            </w:pPr>
          </w:p>
          <w:p w14:paraId="4BD674C2" w14:textId="77777777" w:rsidR="00782AE8" w:rsidRPr="00072DC2" w:rsidRDefault="00782AE8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Vi tar eleven</w:t>
            </w:r>
            <w:r w:rsidR="005740C3" w:rsidRPr="00072DC2">
              <w:rPr>
                <w:rFonts w:cstheme="minorHAnsi"/>
                <w:sz w:val="24"/>
                <w:szCs w:val="24"/>
                <w:lang w:val="nb-NO"/>
              </w:rPr>
              <w:t>es medbestemmelse og stemme på alvor slik at de føler seg betydningsfulle i egen skolehverdag.</w:t>
            </w:r>
          </w:p>
          <w:p w14:paraId="1C6F4FF7" w14:textId="77777777" w:rsidR="005740C3" w:rsidRPr="00072DC2" w:rsidRDefault="005740C3">
            <w:pPr>
              <w:rPr>
                <w:rFonts w:cstheme="minorHAnsi"/>
                <w:sz w:val="24"/>
                <w:szCs w:val="24"/>
                <w:lang w:val="nb-NO"/>
              </w:rPr>
            </w:pPr>
          </w:p>
          <w:p w14:paraId="52885498" w14:textId="7F25CCE2" w:rsidR="005740C3" w:rsidRPr="00072DC2" w:rsidRDefault="00C36D90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Sosiallærer/helsesykepleier har samtale med alle nye elever som begynner på Voiebyen skole.</w:t>
            </w:r>
          </w:p>
        </w:tc>
        <w:tc>
          <w:tcPr>
            <w:tcW w:w="3205" w:type="dxa"/>
          </w:tcPr>
          <w:p w14:paraId="3EE0EEE4" w14:textId="77777777" w:rsidR="003936E6" w:rsidRPr="00072DC2" w:rsidRDefault="005740C3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Klassene er preget av god struktur og ledelse som er gjenkjennbart på alle trinn - klasseregler, oppdatert klassekart m.m. er på plass.     ________________________</w:t>
            </w:r>
          </w:p>
          <w:p w14:paraId="602CBCC4" w14:textId="77777777" w:rsidR="005740C3" w:rsidRPr="00072DC2" w:rsidRDefault="005740C3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Klassene er preget av tilhørighet og deltakelse, der alle elevene opplever og bli sett og hørt.                                ________________________</w:t>
            </w:r>
          </w:p>
          <w:p w14:paraId="6A68D615" w14:textId="77777777" w:rsidR="005740C3" w:rsidRPr="00072DC2" w:rsidRDefault="005740C3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 xml:space="preserve">Elevene henvender seg til de </w:t>
            </w:r>
            <w:r w:rsidR="006D39AD" w:rsidRPr="00072DC2">
              <w:rPr>
                <w:rFonts w:cstheme="minorHAnsi"/>
                <w:sz w:val="24"/>
                <w:szCs w:val="24"/>
                <w:lang w:val="nb-NO"/>
              </w:rPr>
              <w:t>ansatte med gleder og utfordringer.                               ________________________</w:t>
            </w:r>
          </w:p>
          <w:p w14:paraId="26DE3310" w14:textId="77777777" w:rsidR="006D39AD" w:rsidRPr="00072DC2" w:rsidRDefault="006D39AD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De voksne på trinnet har et godt samarbeid og kjenner et felles ansvar for et godt klassemiljø                                  ________________________</w:t>
            </w:r>
          </w:p>
          <w:p w14:paraId="736EE278" w14:textId="77777777" w:rsidR="006D39AD" w:rsidRPr="00072DC2" w:rsidRDefault="006D39AD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Vi bruker positiv feedback og er bevisste på å ta elevene i å gjøre noe bra.                             ________________________</w:t>
            </w:r>
          </w:p>
          <w:p w14:paraId="68C7C2CD" w14:textId="77777777" w:rsidR="006D39AD" w:rsidRPr="00072DC2" w:rsidRDefault="006D39AD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Voksne hjelper barn i konflikt til å snakke ut på en god måte.                                           _________________________</w:t>
            </w:r>
          </w:p>
          <w:p w14:paraId="532227C1" w14:textId="1F6AE606" w:rsidR="006D39AD" w:rsidRPr="00072DC2" w:rsidRDefault="006D39AD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lastRenderedPageBreak/>
              <w:t>Ansatte bruker PA når de ikke lykkes med relasjonen med elevene.</w:t>
            </w:r>
          </w:p>
        </w:tc>
      </w:tr>
      <w:tr w:rsidR="00CD13B3" w:rsidRPr="00072DC2" w14:paraId="14C2B087" w14:textId="77777777" w:rsidTr="00F7178B">
        <w:tc>
          <w:tcPr>
            <w:tcW w:w="2913" w:type="dxa"/>
          </w:tcPr>
          <w:p w14:paraId="44179CB7" w14:textId="4BF4123D" w:rsidR="003936E6" w:rsidRPr="00072DC2" w:rsidRDefault="004C070F">
            <w:pPr>
              <w:rPr>
                <w:rFonts w:cstheme="minorHAnsi"/>
                <w:b/>
                <w:bCs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b/>
                <w:bCs/>
                <w:sz w:val="24"/>
                <w:szCs w:val="24"/>
                <w:lang w:val="nb-NO"/>
              </w:rPr>
              <w:lastRenderedPageBreak/>
              <w:t>Elev- elevrelasjoner</w:t>
            </w:r>
          </w:p>
        </w:tc>
        <w:tc>
          <w:tcPr>
            <w:tcW w:w="2944" w:type="dxa"/>
          </w:tcPr>
          <w:p w14:paraId="384190CD" w14:textId="77777777" w:rsidR="003936E6" w:rsidRPr="00072DC2" w:rsidRDefault="00D938DF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Fellesskapet er preget av positivt språk og inkluderende adferd. Elevene snakker pent til og om hverandre. Det er åpenhet, mangfold og likeverd.</w:t>
            </w:r>
          </w:p>
          <w:p w14:paraId="742F2B0F" w14:textId="77777777" w:rsidR="00D938DF" w:rsidRPr="00072DC2" w:rsidRDefault="00D938DF">
            <w:pPr>
              <w:rPr>
                <w:rFonts w:cstheme="minorHAnsi"/>
                <w:sz w:val="24"/>
                <w:szCs w:val="24"/>
                <w:lang w:val="nb-NO"/>
              </w:rPr>
            </w:pPr>
          </w:p>
          <w:p w14:paraId="72200668" w14:textId="77777777" w:rsidR="00D938DF" w:rsidRPr="00072DC2" w:rsidRDefault="00D938DF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Positiv adferd forsterkes og roses av ansatte på skolen.</w:t>
            </w:r>
          </w:p>
          <w:p w14:paraId="6CFA8438" w14:textId="77777777" w:rsidR="00D938DF" w:rsidRPr="00072DC2" w:rsidRDefault="00D938DF">
            <w:pPr>
              <w:rPr>
                <w:rFonts w:cstheme="minorHAnsi"/>
                <w:sz w:val="24"/>
                <w:szCs w:val="24"/>
                <w:lang w:val="nb-NO"/>
              </w:rPr>
            </w:pPr>
          </w:p>
          <w:p w14:paraId="7FF07DB9" w14:textId="77777777" w:rsidR="00D938DF" w:rsidRPr="00072DC2" w:rsidRDefault="00D938DF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Vi bruker god tid i starten av skoleåret for å skape trygge klasser; sikre trivsel og et godt læringsmiljø for elevene.</w:t>
            </w:r>
          </w:p>
          <w:p w14:paraId="46901271" w14:textId="77777777" w:rsidR="00D938DF" w:rsidRPr="00072DC2" w:rsidRDefault="00D938DF">
            <w:pPr>
              <w:rPr>
                <w:rFonts w:cstheme="minorHAnsi"/>
                <w:sz w:val="24"/>
                <w:szCs w:val="24"/>
                <w:lang w:val="nb-NO"/>
              </w:rPr>
            </w:pPr>
          </w:p>
          <w:p w14:paraId="58E3F431" w14:textId="7EA125CD" w:rsidR="00D938DF" w:rsidRPr="00072DC2" w:rsidRDefault="00D938DF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Elevene får trening i å øve seg på sosiale ferdigheter.</w:t>
            </w:r>
          </w:p>
        </w:tc>
        <w:tc>
          <w:tcPr>
            <w:tcW w:w="3205" w:type="dxa"/>
          </w:tcPr>
          <w:p w14:paraId="4838C01B" w14:textId="77777777" w:rsidR="003936E6" w:rsidRPr="00072DC2" w:rsidRDefault="007A228F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Det meldes om få elevkonflikter</w:t>
            </w:r>
            <w:r w:rsidR="00CD13B3" w:rsidRPr="00072DC2">
              <w:rPr>
                <w:rFonts w:cstheme="minorHAnsi"/>
                <w:sz w:val="24"/>
                <w:szCs w:val="24"/>
                <w:lang w:val="nb-NO"/>
              </w:rPr>
              <w:t xml:space="preserve">                               _________________________</w:t>
            </w:r>
          </w:p>
          <w:p w14:paraId="4F02A7C9" w14:textId="77777777" w:rsidR="00CD13B3" w:rsidRPr="00072DC2" w:rsidRDefault="00CD13B3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Elevene føler seg inkludert i fellesskapet, opplever at de kan være seg selv, og oppgir at de har venner på skolen.       _________________________</w:t>
            </w:r>
          </w:p>
          <w:p w14:paraId="65D335A9" w14:textId="77777777" w:rsidR="00CD13B3" w:rsidRPr="00072DC2" w:rsidRDefault="00CD13B3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Vi har felles arrangementer både trinnvis og for hele skolen.                                           _________________________</w:t>
            </w:r>
          </w:p>
          <w:p w14:paraId="23872417" w14:textId="77777777" w:rsidR="00CD13B3" w:rsidRPr="00072DC2" w:rsidRDefault="00CD13B3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Det er positiv språkbruk og adferd i klasserom og fellesområder.                              _________________________</w:t>
            </w:r>
          </w:p>
          <w:p w14:paraId="3C1BE23A" w14:textId="365C8FF7" w:rsidR="00CD13B3" w:rsidRPr="00072DC2" w:rsidRDefault="00CD13B3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Elevene klarer selv å ordne opp i små konflikter.</w:t>
            </w:r>
          </w:p>
        </w:tc>
      </w:tr>
      <w:tr w:rsidR="00CD13B3" w:rsidRPr="00072DC2" w14:paraId="5099161D" w14:textId="77777777" w:rsidTr="00F7178B">
        <w:tc>
          <w:tcPr>
            <w:tcW w:w="2913" w:type="dxa"/>
          </w:tcPr>
          <w:p w14:paraId="0BFADC46" w14:textId="59160DA5" w:rsidR="003936E6" w:rsidRPr="00072DC2" w:rsidRDefault="004C070F">
            <w:pPr>
              <w:rPr>
                <w:rFonts w:cstheme="minorHAnsi"/>
                <w:b/>
                <w:bCs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b/>
                <w:bCs/>
                <w:sz w:val="24"/>
                <w:szCs w:val="24"/>
                <w:lang w:val="nb-NO"/>
              </w:rPr>
              <w:t>Samarbeid med foresatte</w:t>
            </w:r>
          </w:p>
        </w:tc>
        <w:tc>
          <w:tcPr>
            <w:tcW w:w="2944" w:type="dxa"/>
          </w:tcPr>
          <w:p w14:paraId="29C6BF47" w14:textId="4D648363" w:rsidR="003936E6" w:rsidRPr="00072DC2" w:rsidRDefault="00CD13B3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 xml:space="preserve">Skolen har </w:t>
            </w:r>
            <w:r w:rsidR="00665380" w:rsidRPr="00072DC2">
              <w:rPr>
                <w:rFonts w:cstheme="minorHAnsi"/>
                <w:sz w:val="24"/>
                <w:szCs w:val="24"/>
                <w:lang w:val="nb-NO"/>
              </w:rPr>
              <w:t xml:space="preserve">felles informasjon på foreldremøter til alle trinn. Info om </w:t>
            </w:r>
            <w:r w:rsidR="004B38FE" w:rsidRPr="00072DC2">
              <w:rPr>
                <w:rFonts w:cstheme="minorHAnsi"/>
                <w:sz w:val="24"/>
                <w:szCs w:val="24"/>
                <w:lang w:val="nb-NO"/>
              </w:rPr>
              <w:t xml:space="preserve">oppfølging fra sosiallærer/helsesykepleier på faste trinn. </w:t>
            </w:r>
          </w:p>
          <w:p w14:paraId="78251A34" w14:textId="77777777" w:rsidR="00CD13B3" w:rsidRPr="00072DC2" w:rsidRDefault="00CD13B3">
            <w:pPr>
              <w:rPr>
                <w:rFonts w:cstheme="minorHAnsi"/>
                <w:sz w:val="24"/>
                <w:szCs w:val="24"/>
                <w:lang w:val="nb-NO"/>
              </w:rPr>
            </w:pPr>
          </w:p>
          <w:p w14:paraId="7B8CD903" w14:textId="77777777" w:rsidR="00CD13B3" w:rsidRPr="00072DC2" w:rsidRDefault="00CD13B3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Skolen har gode rutiner for informasjonsdeling.</w:t>
            </w:r>
          </w:p>
          <w:p w14:paraId="5187E633" w14:textId="77777777" w:rsidR="00CD13B3" w:rsidRPr="00072DC2" w:rsidRDefault="00CD13B3">
            <w:pPr>
              <w:rPr>
                <w:rFonts w:cstheme="minorHAnsi"/>
                <w:sz w:val="24"/>
                <w:szCs w:val="24"/>
                <w:lang w:val="nb-NO"/>
              </w:rPr>
            </w:pPr>
          </w:p>
          <w:p w14:paraId="17AF0CD3" w14:textId="77777777" w:rsidR="00CD13B3" w:rsidRPr="00072DC2" w:rsidRDefault="00CD13B3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Utviklingssamtaler på hvert trinn.</w:t>
            </w:r>
          </w:p>
          <w:p w14:paraId="5A0DD258" w14:textId="77777777" w:rsidR="00CD13B3" w:rsidRPr="00072DC2" w:rsidRDefault="00CD13B3">
            <w:pPr>
              <w:rPr>
                <w:rFonts w:cstheme="minorHAnsi"/>
                <w:sz w:val="24"/>
                <w:szCs w:val="24"/>
                <w:lang w:val="nb-NO"/>
              </w:rPr>
            </w:pPr>
          </w:p>
          <w:p w14:paraId="31E129DF" w14:textId="318BC4E8" w:rsidR="00CD13B3" w:rsidRPr="00072DC2" w:rsidRDefault="00CD13B3">
            <w:pPr>
              <w:rPr>
                <w:rFonts w:cstheme="minorHAnsi"/>
                <w:sz w:val="24"/>
                <w:szCs w:val="24"/>
                <w:lang w:val="nb-NO"/>
              </w:rPr>
            </w:pPr>
          </w:p>
        </w:tc>
        <w:tc>
          <w:tcPr>
            <w:tcW w:w="3205" w:type="dxa"/>
          </w:tcPr>
          <w:p w14:paraId="33A1DAA8" w14:textId="77777777" w:rsidR="003936E6" w:rsidRPr="00072DC2" w:rsidRDefault="00F7178B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Foresatte deltar på møter og arrangementer i skolens regi.    _________________________</w:t>
            </w:r>
          </w:p>
          <w:p w14:paraId="6F1404ED" w14:textId="77777777" w:rsidR="00F7178B" w:rsidRPr="00072DC2" w:rsidRDefault="00F7178B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Kontaktlærer har lav terskel for å ta kontakt med foresatte og visa versa.                                _________________________</w:t>
            </w:r>
          </w:p>
          <w:p w14:paraId="31287C07" w14:textId="164F7E98" w:rsidR="00F7178B" w:rsidRPr="00072DC2" w:rsidRDefault="00F7178B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Lærerne er raske med å kontakte de foresatte ved hendelser og forhold som krever samarbeid.                               _________________________</w:t>
            </w:r>
          </w:p>
          <w:p w14:paraId="761F3108" w14:textId="77777777" w:rsidR="00F7178B" w:rsidRPr="00072DC2" w:rsidRDefault="00F7178B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Foresatte har en positiv opplevelse av skolen og omtaler den med positivt fortegn.                                          _________________________</w:t>
            </w:r>
          </w:p>
          <w:p w14:paraId="61ECBE20" w14:textId="77777777" w:rsidR="00F7178B" w:rsidRPr="00072DC2" w:rsidRDefault="00F7178B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Utviklingssamtaler er preget av dialog og positivt fokus for å få fram elevens gode egenskaper.                                   _________________________</w:t>
            </w:r>
          </w:p>
          <w:p w14:paraId="74FAE4EF" w14:textId="77777777" w:rsidR="00F7178B" w:rsidRPr="00072DC2" w:rsidRDefault="00F7178B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72DC2">
              <w:rPr>
                <w:rFonts w:cstheme="minorHAnsi"/>
                <w:sz w:val="24"/>
                <w:szCs w:val="24"/>
                <w:lang w:val="nb-NO"/>
              </w:rPr>
              <w:t>Foresatte abonnerer på skolens hjemmeside.</w:t>
            </w:r>
          </w:p>
          <w:p w14:paraId="26100B95" w14:textId="02B85754" w:rsidR="00F7178B" w:rsidRPr="00072DC2" w:rsidRDefault="00F7178B">
            <w:pPr>
              <w:rPr>
                <w:rFonts w:cstheme="minorHAnsi"/>
                <w:sz w:val="24"/>
                <w:szCs w:val="24"/>
                <w:lang w:val="nb-NO"/>
              </w:rPr>
            </w:pPr>
          </w:p>
        </w:tc>
      </w:tr>
    </w:tbl>
    <w:p w14:paraId="052DDCBF" w14:textId="780433A6" w:rsidR="00F7178B" w:rsidRPr="00072DC2" w:rsidRDefault="00F7178B" w:rsidP="00F7178B">
      <w:pPr>
        <w:spacing w:after="0"/>
        <w:rPr>
          <w:rFonts w:cstheme="minorHAnsi"/>
          <w:b/>
          <w:color w:val="2E74B5" w:themeColor="accent5" w:themeShade="BF"/>
          <w:sz w:val="24"/>
          <w:szCs w:val="24"/>
        </w:rPr>
      </w:pPr>
      <w:r w:rsidRPr="00072DC2">
        <w:rPr>
          <w:rFonts w:cstheme="minorHAnsi"/>
          <w:b/>
          <w:color w:val="2E74B5" w:themeColor="accent5" w:themeShade="BF"/>
          <w:sz w:val="24"/>
          <w:szCs w:val="24"/>
        </w:rPr>
        <w:lastRenderedPageBreak/>
        <w:t xml:space="preserve">Trivselstiltak og skolens kjerneverdier </w:t>
      </w:r>
    </w:p>
    <w:p w14:paraId="543E59B8" w14:textId="77777777" w:rsidR="00F7178B" w:rsidRPr="00072DC2" w:rsidRDefault="00F7178B" w:rsidP="00F7178B">
      <w:pPr>
        <w:spacing w:after="0"/>
        <w:rPr>
          <w:rFonts w:cstheme="minorHAnsi"/>
          <w:b/>
          <w:color w:val="2E74B5" w:themeColor="accent5" w:themeShade="BF"/>
          <w:sz w:val="24"/>
          <w:szCs w:val="24"/>
        </w:rPr>
      </w:pPr>
    </w:p>
    <w:p w14:paraId="2CAD7DC9" w14:textId="77777777" w:rsidR="00A22D11" w:rsidRPr="00072DC2" w:rsidRDefault="00F7178B" w:rsidP="00F7178B">
      <w:pPr>
        <w:spacing w:after="0"/>
        <w:rPr>
          <w:rFonts w:cstheme="minorHAnsi"/>
          <w:bCs/>
          <w:color w:val="2E74B5" w:themeColor="accent5" w:themeShade="BF"/>
          <w:sz w:val="24"/>
          <w:szCs w:val="24"/>
        </w:rPr>
      </w:pPr>
      <w:r w:rsidRPr="00072DC2">
        <w:rPr>
          <w:rFonts w:cstheme="minorHAnsi"/>
          <w:bCs/>
          <w:color w:val="2E74B5" w:themeColor="accent5" w:themeShade="BF"/>
          <w:sz w:val="24"/>
          <w:szCs w:val="24"/>
        </w:rPr>
        <w:t xml:space="preserve">For å nå målet om at alle barn og unge opplever seg inkludert i fellesskapet, skal skolen ha trivselstiltak i tråd med tegnene på god praksis. Trivselstiltakene skal være preget av skolens 4 kjerneverdier; likeverd, anerkjennelse, deltakelse og tilhørighet. Det er de voksnes ansvar å bygge en god kultur for og sammen med elevene. I trygge rammer må alle elever få mulighet til å øve på å sette ord på og håndtere sine egne følelser, relasjoner og handlingsmønstre. De skal lære å sette grenser og respektere andres, utvikle et positivt selvbilde og delta i et faglig og sosialt fellesskap som gir tilhørighet. Trivselstiltakene skal bidra til en slik utvikling og tilhørighet hos elevene. I arbeidet med å lage trivselstiltak skal skolen ha et særlig søkelys på hvordan særskilt sårbare elever kan kjenne seg inkludert i fellesskapet. </w:t>
      </w:r>
    </w:p>
    <w:p w14:paraId="44C7015D" w14:textId="77777777" w:rsidR="00A22D11" w:rsidRPr="00072DC2" w:rsidRDefault="00A22D11" w:rsidP="00F7178B">
      <w:pPr>
        <w:spacing w:after="0"/>
        <w:rPr>
          <w:rFonts w:cstheme="minorHAnsi"/>
          <w:bCs/>
          <w:color w:val="2E74B5" w:themeColor="accent5" w:themeShade="BF"/>
          <w:sz w:val="24"/>
          <w:szCs w:val="24"/>
        </w:rPr>
      </w:pPr>
    </w:p>
    <w:p w14:paraId="19FD2AED" w14:textId="77777777" w:rsidR="00A22D11" w:rsidRPr="00072DC2" w:rsidRDefault="00A22D11" w:rsidP="00F7178B">
      <w:pPr>
        <w:spacing w:after="0"/>
        <w:rPr>
          <w:rFonts w:cstheme="minorHAnsi"/>
          <w:bCs/>
          <w:color w:val="2E74B5" w:themeColor="accent5" w:themeShade="BF"/>
          <w:sz w:val="24"/>
          <w:szCs w:val="24"/>
        </w:rPr>
      </w:pPr>
    </w:p>
    <w:p w14:paraId="4B7A3007" w14:textId="3974DA23" w:rsidR="00F7178B" w:rsidRPr="00072DC2" w:rsidRDefault="00A22D11" w:rsidP="00F7178B">
      <w:pPr>
        <w:spacing w:after="0"/>
        <w:rPr>
          <w:rFonts w:cstheme="minorHAnsi"/>
          <w:bCs/>
          <w:color w:val="2E74B5" w:themeColor="accent5" w:themeShade="BF"/>
          <w:sz w:val="40"/>
          <w:szCs w:val="40"/>
        </w:rPr>
      </w:pPr>
      <w:proofErr w:type="spellStart"/>
      <w:r w:rsidRPr="00072DC2">
        <w:rPr>
          <w:rFonts w:cstheme="minorHAnsi"/>
          <w:bCs/>
          <w:color w:val="2E74B5" w:themeColor="accent5" w:themeShade="BF"/>
          <w:sz w:val="40"/>
          <w:szCs w:val="40"/>
          <w:lang w:val="nb-NO"/>
        </w:rPr>
        <w:t>Årshjul</w:t>
      </w:r>
      <w:proofErr w:type="spellEnd"/>
      <w:r w:rsidRPr="00072DC2">
        <w:rPr>
          <w:rFonts w:cstheme="minorHAnsi"/>
          <w:bCs/>
          <w:color w:val="2E74B5" w:themeColor="accent5" w:themeShade="BF"/>
          <w:sz w:val="40"/>
          <w:szCs w:val="40"/>
          <w:lang w:val="nb-NO"/>
        </w:rPr>
        <w:t xml:space="preserve"> trivselstiltak</w:t>
      </w:r>
      <w:r w:rsidR="00F7178B" w:rsidRPr="00072DC2">
        <w:rPr>
          <w:rFonts w:cstheme="minorHAnsi"/>
          <w:bCs/>
          <w:color w:val="2E74B5" w:themeColor="accent5" w:themeShade="BF"/>
          <w:sz w:val="40"/>
          <w:szCs w:val="40"/>
        </w:rPr>
        <w:t xml:space="preserve"> </w:t>
      </w:r>
    </w:p>
    <w:p w14:paraId="52E14289" w14:textId="26C26919" w:rsidR="009222B7" w:rsidRPr="00072DC2" w:rsidRDefault="009222B7" w:rsidP="00F7178B">
      <w:pPr>
        <w:spacing w:after="0"/>
        <w:rPr>
          <w:rFonts w:cstheme="minorHAnsi"/>
          <w:bCs/>
          <w:color w:val="2E74B5" w:themeColor="accent5" w:themeShade="BF"/>
          <w:sz w:val="40"/>
          <w:szCs w:val="40"/>
        </w:rPr>
      </w:pPr>
    </w:p>
    <w:p w14:paraId="6AB603B6" w14:textId="77777777" w:rsidR="009222B7" w:rsidRPr="00072DC2" w:rsidRDefault="009222B7" w:rsidP="009222B7">
      <w:pPr>
        <w:spacing w:after="0" w:line="276" w:lineRule="auto"/>
        <w:ind w:left="142"/>
        <w:contextualSpacing/>
        <w:rPr>
          <w:rFonts w:cstheme="minorHAnsi"/>
          <w:sz w:val="24"/>
          <w:szCs w:val="24"/>
          <w:lang w:val="nb-N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1713"/>
        <w:gridCol w:w="2336"/>
        <w:gridCol w:w="1237"/>
        <w:gridCol w:w="2603"/>
        <w:gridCol w:w="36"/>
      </w:tblGrid>
      <w:tr w:rsidR="009222B7" w:rsidRPr="00072DC2" w14:paraId="1C746A48" w14:textId="77777777" w:rsidTr="00312910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93E99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Når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3597C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Hva 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CC516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Aktivitet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1AB12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For hvem (trinn)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C8F5C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Ansvarlig</w:t>
            </w:r>
          </w:p>
        </w:tc>
      </w:tr>
      <w:tr w:rsidR="009222B7" w:rsidRPr="00072DC2" w14:paraId="43E2CD8A" w14:textId="77777777" w:rsidTr="00312910">
        <w:trPr>
          <w:gridAfter w:val="1"/>
          <w:trHeight w:val="16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E05ED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August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630A9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Klassemiljø- fremmende tiltak</w:t>
            </w:r>
          </w:p>
          <w:p w14:paraId="67159BE2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A1ACC" w14:textId="5DB9A69B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Gjøre elevene kjent med §</w:t>
            </w:r>
            <w:r w:rsidR="004B38FE" w:rsidRPr="00072DC2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12.2</w:t>
            </w: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, skolens ordensreglement</w:t>
            </w:r>
          </w:p>
          <w:p w14:paraId="75B2DAF3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69868A1F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Lage klasseregler - konkrete, positivt formulerte.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DAC30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 </w:t>
            </w:r>
          </w:p>
          <w:p w14:paraId="2F73A0FA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3741C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Kontaktlærer</w:t>
            </w:r>
          </w:p>
          <w:p w14:paraId="73BA0F1D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</w:p>
        </w:tc>
      </w:tr>
      <w:tr w:rsidR="009222B7" w:rsidRPr="00072DC2" w14:paraId="5121840C" w14:textId="77777777" w:rsidTr="00312910">
        <w:trPr>
          <w:gridAfter w:val="1"/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3F73B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072F2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Forebyggende miljø- og trivselstiltak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65F98" w14:textId="57B41D2C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Valg av elevrådsrepresentanter</w:t>
            </w:r>
            <w:r w:rsidR="00F42A54" w:rsidRPr="00072DC2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 xml:space="preserve"> innen tre uker etter oppstart av nytt skoleår</w:t>
            </w: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.</w:t>
            </w:r>
          </w:p>
          <w:p w14:paraId="6E2E0E1A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77DFEB03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Etablere fadderordning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7BDC3" w14:textId="174F85CC" w:rsidR="009222B7" w:rsidRPr="00072DC2" w:rsidRDefault="00F42A54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3</w:t>
            </w:r>
            <w:r w:rsidR="009222B7"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. - 7. trinn</w:t>
            </w:r>
          </w:p>
          <w:p w14:paraId="2F47BC6E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</w:p>
          <w:p w14:paraId="269F68CD" w14:textId="77777777" w:rsidR="00F42A54" w:rsidRPr="00072DC2" w:rsidRDefault="00F42A54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085C30D9" w14:textId="77777777" w:rsidR="00F42A54" w:rsidRPr="00072DC2" w:rsidRDefault="00F42A54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/>
              </w:rPr>
            </w:pPr>
          </w:p>
          <w:p w14:paraId="6E149296" w14:textId="4C843E70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1.  - 3. trinn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88166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Kontaktlærere</w:t>
            </w:r>
          </w:p>
          <w:p w14:paraId="4698F81A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</w:p>
          <w:p w14:paraId="205CF3BC" w14:textId="77777777" w:rsidR="00F42A54" w:rsidRPr="00072DC2" w:rsidRDefault="00F42A54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7572D34F" w14:textId="53CAA65C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Kontaktlærer, elever 4. - 6. trinn</w:t>
            </w:r>
          </w:p>
        </w:tc>
      </w:tr>
      <w:tr w:rsidR="009222B7" w:rsidRPr="00072DC2" w14:paraId="0072D361" w14:textId="77777777" w:rsidTr="00312910">
        <w:trPr>
          <w:gridAfter w:val="1"/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38E10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DBD27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Skole - hjem - samarbeid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E43A2" w14:textId="47B1BED1" w:rsidR="009222B7" w:rsidRPr="00072DC2" w:rsidRDefault="00355F94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 xml:space="preserve">Info på foreldremøte om </w:t>
            </w:r>
            <w:r w:rsidR="009222B7"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§</w:t>
            </w: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12.2</w:t>
            </w:r>
            <w:r w:rsidR="009222B7"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, skolens ordensreglement og rutiner i skolemiljøsaker og Statsforvalterens rolle i skolemiljøsaker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555BF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76D90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Rektor/ kontaktlærere</w:t>
            </w:r>
          </w:p>
        </w:tc>
      </w:tr>
      <w:tr w:rsidR="009222B7" w:rsidRPr="00072DC2" w14:paraId="6CA33BA0" w14:textId="77777777" w:rsidTr="00312910">
        <w:trPr>
          <w:gridAfter w:val="1"/>
          <w:trHeight w:val="206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3EE35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September</w:t>
            </w:r>
          </w:p>
          <w:p w14:paraId="0B9D9A15" w14:textId="78A10253" w:rsidR="009222B7" w:rsidRPr="00072DC2" w:rsidRDefault="009222B7" w:rsidP="007F1DF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September/ oktober</w:t>
            </w:r>
          </w:p>
          <w:p w14:paraId="382CC230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28BDF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Skole - hjem - samarbeid</w:t>
            </w:r>
          </w:p>
          <w:p w14:paraId="505CBB15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20300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Foreldremøter . Informasjon om klassens planer og rutiner….</w:t>
            </w:r>
          </w:p>
          <w:p w14:paraId="5F7026D4" w14:textId="77777777" w:rsidR="00133425" w:rsidRPr="00072DC2" w:rsidRDefault="00133425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03CCB723" w14:textId="6B816E44" w:rsidR="009222B7" w:rsidRPr="00072DC2" w:rsidRDefault="00133425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Valg av klassekontakter 1.trinn</w:t>
            </w:r>
          </w:p>
          <w:p w14:paraId="5095B510" w14:textId="77777777" w:rsidR="00133425" w:rsidRPr="00072DC2" w:rsidRDefault="00133425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b-NO"/>
              </w:rPr>
            </w:pPr>
          </w:p>
          <w:p w14:paraId="5F9A7B80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Foreldrenettverk /vennegrupper?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0C9C5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 trinn</w:t>
            </w:r>
          </w:p>
          <w:p w14:paraId="18EAB284" w14:textId="77777777" w:rsidR="006F28B6" w:rsidRDefault="009222B7" w:rsidP="00A24999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 w:val="nb-NO"/>
              </w:rPr>
            </w:pP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</w:p>
          <w:p w14:paraId="1BC97677" w14:textId="0BFD8BD9" w:rsidR="009222B7" w:rsidRPr="00072DC2" w:rsidRDefault="00C91E8E" w:rsidP="00A24999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 w:val="nb-NO"/>
              </w:rPr>
            </w:pPr>
            <w:r w:rsidRPr="00072DC2">
              <w:rPr>
                <w:rFonts w:eastAsia="Times New Roman" w:cstheme="minorHAnsi"/>
                <w:sz w:val="20"/>
                <w:szCs w:val="20"/>
                <w:lang w:val="nb-NO"/>
              </w:rPr>
              <w:t>1. trinn</w:t>
            </w:r>
          </w:p>
          <w:p w14:paraId="087CB7DB" w14:textId="77777777" w:rsidR="00881545" w:rsidRPr="00072DC2" w:rsidRDefault="00881545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1AD27C4A" w14:textId="24BD2D39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1. - 4. trinn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6DA2F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Kontaktlærere </w:t>
            </w:r>
          </w:p>
          <w:p w14:paraId="544591F7" w14:textId="77777777" w:rsidR="006F28B6" w:rsidRDefault="009222B7" w:rsidP="006F28B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val="nb-NO"/>
              </w:rPr>
            </w:pP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</w:p>
          <w:p w14:paraId="158FDF89" w14:textId="3D006C3F" w:rsidR="009222B7" w:rsidRPr="00072DC2" w:rsidRDefault="009222B7" w:rsidP="006F28B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Kontaktlærer /for-</w:t>
            </w:r>
          </w:p>
          <w:p w14:paraId="4B7F45BD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eldrekontakter</w:t>
            </w:r>
          </w:p>
        </w:tc>
      </w:tr>
      <w:tr w:rsidR="009222B7" w:rsidRPr="00072DC2" w14:paraId="743818CF" w14:textId="77777777" w:rsidTr="00312910">
        <w:trPr>
          <w:gridAfter w:val="1"/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34C68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6FF2F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Etablering av rådsorganer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879E6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Etablering av elevråd</w:t>
            </w:r>
          </w:p>
          <w:p w14:paraId="0FF5AC0D" w14:textId="414BC30E" w:rsidR="009222B7" w:rsidRPr="00072DC2" w:rsidRDefault="009222B7" w:rsidP="0088154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Etablering av skolens rådsorganer (SU, SMU, FAU)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1D40" w14:textId="02424C1C" w:rsidR="009222B7" w:rsidRPr="00072DC2" w:rsidRDefault="00881545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3</w:t>
            </w:r>
            <w:r w:rsidR="009222B7"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. -7. trinn</w:t>
            </w:r>
          </w:p>
          <w:p w14:paraId="781AC121" w14:textId="73ACD0B7" w:rsidR="009222B7" w:rsidRPr="00072DC2" w:rsidRDefault="009222B7" w:rsidP="00553D61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Skolens rådsorganer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01137" w14:textId="10844594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Kontaktlærere, kontaktlærer for elevrådet. </w:t>
            </w:r>
          </w:p>
          <w:p w14:paraId="72099222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Rektor / </w:t>
            </w:r>
          </w:p>
        </w:tc>
      </w:tr>
      <w:tr w:rsidR="009222B7" w:rsidRPr="00072DC2" w14:paraId="25B6A62B" w14:textId="77777777" w:rsidTr="00312910">
        <w:trPr>
          <w:gridAfter w:val="1"/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CC426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D9E87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Forebyggende miljø- og trivselstiltak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767C6" w14:textId="47CFFD82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BlimE - dansen</w:t>
            </w:r>
          </w:p>
          <w:p w14:paraId="14B502C1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5FBA082F" w14:textId="3DE5BC83" w:rsidR="009222B7" w:rsidRPr="00072DC2" w:rsidRDefault="009222B7" w:rsidP="007F1DF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“Voiejoggen” siste dag før høstferien.</w:t>
            </w:r>
          </w:p>
          <w:p w14:paraId="7ED8EAF5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D8498" w14:textId="03EA0F8F" w:rsidR="009222B7" w:rsidRPr="00072DC2" w:rsidRDefault="009222B7" w:rsidP="00553D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 trin</w:t>
            </w:r>
            <w:r w:rsidR="00553D61" w:rsidRPr="00072DC2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n</w:t>
            </w:r>
          </w:p>
          <w:p w14:paraId="1A69D271" w14:textId="77777777" w:rsidR="00553D61" w:rsidRPr="00072DC2" w:rsidRDefault="00553D61" w:rsidP="00553D6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b-NO"/>
              </w:rPr>
            </w:pPr>
          </w:p>
          <w:p w14:paraId="60D33CE9" w14:textId="77777777" w:rsidR="007F1DF5" w:rsidRPr="00072DC2" w:rsidRDefault="007F1DF5" w:rsidP="00553D6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b-NO"/>
              </w:rPr>
            </w:pPr>
          </w:p>
          <w:p w14:paraId="1F149F53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 trinn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10067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kontaktlærere/ Musikk/Gym…</w:t>
            </w:r>
          </w:p>
          <w:p w14:paraId="73E953AB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7B5C79B9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</w:t>
            </w:r>
          </w:p>
        </w:tc>
      </w:tr>
      <w:tr w:rsidR="009222B7" w:rsidRPr="00072DC2" w14:paraId="6E270948" w14:textId="77777777" w:rsidTr="00312910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1921D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F6237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79F3C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4B708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EA006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14:paraId="766DD23B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</w:tr>
      <w:tr w:rsidR="009222B7" w:rsidRPr="00072DC2" w14:paraId="5D491876" w14:textId="77777777" w:rsidTr="00312910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C0611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19E34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F1D8A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CF94C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49AFE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14:paraId="494AFFEE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/>
              </w:rPr>
            </w:pPr>
          </w:p>
        </w:tc>
      </w:tr>
      <w:tr w:rsidR="009222B7" w:rsidRPr="00072DC2" w14:paraId="78C7B77D" w14:textId="77777777" w:rsidTr="00312910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C6040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55AFB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Opplæring  -  sosial kompetanse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01FF5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Oppstart av “Link til livet”</w:t>
            </w:r>
          </w:p>
          <w:p w14:paraId="5F96CC80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(En gang i måneden resten av året)</w:t>
            </w:r>
          </w:p>
          <w:p w14:paraId="373023D1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4CDAD02F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Kurs i “Psykologisk førstehjelp” (fire uker)</w:t>
            </w:r>
          </w:p>
          <w:p w14:paraId="01716AF4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0B7E0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 trinn</w:t>
            </w:r>
          </w:p>
          <w:p w14:paraId="3D3B1725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</w:p>
          <w:p w14:paraId="1EF3B4BE" w14:textId="2414A30F" w:rsidR="009222B7" w:rsidRPr="00072DC2" w:rsidRDefault="007F1DF5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 xml:space="preserve">3.og </w:t>
            </w:r>
            <w:r w:rsidR="009222B7"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5. trinn</w:t>
            </w:r>
          </w:p>
          <w:p w14:paraId="0669AFC0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7FA3F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Kontaktlærere</w:t>
            </w:r>
          </w:p>
          <w:p w14:paraId="3E97FDC8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</w:p>
          <w:p w14:paraId="67EFB2A7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Sosiallærer / helsesykepleier</w:t>
            </w:r>
          </w:p>
        </w:tc>
        <w:tc>
          <w:tcPr>
            <w:tcW w:w="0" w:type="auto"/>
            <w:vAlign w:val="center"/>
            <w:hideMark/>
          </w:tcPr>
          <w:p w14:paraId="71A59811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/>
              </w:rPr>
            </w:pPr>
          </w:p>
        </w:tc>
      </w:tr>
      <w:tr w:rsidR="009222B7" w:rsidRPr="00072DC2" w14:paraId="097590D2" w14:textId="77777777" w:rsidTr="00312910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7253B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Oktober</w:t>
            </w:r>
          </w:p>
          <w:p w14:paraId="78BC14C8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</w:p>
          <w:p w14:paraId="62764061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Oktober/</w:t>
            </w:r>
          </w:p>
          <w:p w14:paraId="6D90AFAA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november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FF235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Forebyggende miljø- og trivselstiltak</w:t>
            </w:r>
          </w:p>
          <w:p w14:paraId="12EBD95C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E6CCB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Verdensdag for Psykisk helse</w:t>
            </w:r>
          </w:p>
          <w:p w14:paraId="79522748" w14:textId="443B9EBD" w:rsidR="009222B7" w:rsidRPr="00072DC2" w:rsidRDefault="009222B7" w:rsidP="00BE30BE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Leirskoleopphold, Bringsvær</w:t>
            </w:r>
          </w:p>
          <w:p w14:paraId="787D24D4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“Vanlig men vondt” (8 uker)</w:t>
            </w:r>
          </w:p>
          <w:p w14:paraId="13032306" w14:textId="77777777" w:rsidR="00BE30BE" w:rsidRPr="00072DC2" w:rsidRDefault="00BE30BE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4F39AD48" w14:textId="77777777" w:rsidR="00BE30BE" w:rsidRPr="00072DC2" w:rsidRDefault="00BE30BE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4FE360FB" w14:textId="7B1D89D2" w:rsidR="00BE30BE" w:rsidRPr="00072DC2" w:rsidRDefault="00BE30BE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b-NO"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Sosiogram</w:t>
            </w:r>
          </w:p>
          <w:p w14:paraId="73FAD28C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</w:p>
          <w:p w14:paraId="786C36AC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Elevsamtaler</w:t>
            </w:r>
          </w:p>
          <w:p w14:paraId="6A7A6163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73F70B5F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Utviklingssamtaler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C37BE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 trinn</w:t>
            </w:r>
          </w:p>
          <w:p w14:paraId="1A705E19" w14:textId="78DCAAA7" w:rsidR="009222B7" w:rsidRPr="00072DC2" w:rsidRDefault="009222B7" w:rsidP="00BE30BE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7. trinn</w:t>
            </w:r>
          </w:p>
          <w:p w14:paraId="63D69735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3A73B9F3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Fortrinnsvis elever på 6. trinn.</w:t>
            </w:r>
          </w:p>
          <w:p w14:paraId="6C46A7BA" w14:textId="77777777" w:rsidR="00BE30BE" w:rsidRPr="00072DC2" w:rsidRDefault="00BE30BE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270D4ABF" w14:textId="689D0E9E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 trinn</w:t>
            </w:r>
          </w:p>
          <w:p w14:paraId="43F93FCD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4B60F39C" w14:textId="77777777" w:rsidR="00BE30BE" w:rsidRPr="00072DC2" w:rsidRDefault="00BE30BE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69E3B3CF" w14:textId="77777777" w:rsidR="00BE30BE" w:rsidRPr="00072DC2" w:rsidRDefault="00BE30BE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0CBE123C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 trinn</w:t>
            </w:r>
          </w:p>
          <w:p w14:paraId="6D76F615" w14:textId="77777777" w:rsidR="00BE30BE" w:rsidRPr="00072DC2" w:rsidRDefault="00BE30BE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4C118113" w14:textId="51D0F685" w:rsidR="00BE30BE" w:rsidRPr="00072DC2" w:rsidRDefault="00BE30BE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b-NO"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Alle trinn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19B6E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Kontaktlærere/Helsesykepleier /sosiallærer</w:t>
            </w:r>
          </w:p>
          <w:p w14:paraId="2B04A986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6CE835FF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Kontaktlærere</w:t>
            </w:r>
          </w:p>
          <w:p w14:paraId="236C59F2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0EC35862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Sosiallærer /helsesykepleier</w:t>
            </w:r>
          </w:p>
          <w:p w14:paraId="7722554E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7B2F89E4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Kontaktlærer</w:t>
            </w:r>
          </w:p>
          <w:p w14:paraId="69C9FA12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4B1207C4" w14:textId="77777777" w:rsidR="00BE30BE" w:rsidRPr="00072DC2" w:rsidRDefault="00BE30BE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39B18EB3" w14:textId="77777777" w:rsidR="00BE30BE" w:rsidRPr="00072DC2" w:rsidRDefault="00BE30BE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2FF0D53C" w14:textId="77777777" w:rsidR="00BE30BE" w:rsidRPr="00072DC2" w:rsidRDefault="00BE30BE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299D0B9C" w14:textId="77777777" w:rsidR="00BE30BE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Kontaktlærer</w:t>
            </w:r>
          </w:p>
          <w:p w14:paraId="28F3780B" w14:textId="77777777" w:rsidR="00BE30BE" w:rsidRPr="00072DC2" w:rsidRDefault="00BE30BE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/>
              </w:rPr>
            </w:pPr>
          </w:p>
          <w:p w14:paraId="048B6354" w14:textId="5FCD9CDD" w:rsidR="00BE30BE" w:rsidRPr="00072DC2" w:rsidRDefault="00BE30BE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Ko</w:t>
            </w:r>
            <w:proofErr w:type="spellStart"/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ntaktlærer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6E385F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/>
              </w:rPr>
            </w:pPr>
          </w:p>
        </w:tc>
      </w:tr>
      <w:tr w:rsidR="009222B7" w:rsidRPr="00072DC2" w14:paraId="5D24082E" w14:textId="77777777" w:rsidTr="00312910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188F3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FC91D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33AAC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EA9DB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71A70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14:paraId="06FE197A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</w:tr>
      <w:tr w:rsidR="009222B7" w:rsidRPr="00072DC2" w14:paraId="7909D3FB" w14:textId="77777777" w:rsidTr="00312910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AA2A7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EC79F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CE844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759CF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D43A0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14:paraId="11A81A68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/>
              </w:rPr>
            </w:pPr>
          </w:p>
        </w:tc>
      </w:tr>
      <w:tr w:rsidR="009222B7" w:rsidRPr="00072DC2" w14:paraId="10E7B2DD" w14:textId="77777777" w:rsidTr="00312910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639F9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November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ED6CC" w14:textId="71F04A2E" w:rsidR="009222B7" w:rsidRPr="00072DC2" w:rsidRDefault="009222B7" w:rsidP="00147040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Forebyggende miljø- og trivselstiltak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35D5A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Fortsettelse av Vanlig, men vondt”</w:t>
            </w:r>
          </w:p>
          <w:p w14:paraId="6D91084E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6FF88488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Elevundersøkelsen</w:t>
            </w:r>
          </w:p>
          <w:p w14:paraId="4627C27E" w14:textId="0B75D87B" w:rsidR="009222B7" w:rsidRPr="00072DC2" w:rsidRDefault="009222B7" w:rsidP="0008035A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Felles innsamlingsaksjon/Rajshahi</w:t>
            </w:r>
            <w:r w:rsidR="0008035A" w:rsidRPr="00072DC2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 xml:space="preserve"> hvert 3. år</w:t>
            </w:r>
          </w:p>
          <w:p w14:paraId="7E5D4006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E27BB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6. trinn</w:t>
            </w:r>
          </w:p>
          <w:p w14:paraId="4EF70D05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</w:p>
          <w:p w14:paraId="76BB5BB8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5. – 7. trinn</w:t>
            </w:r>
          </w:p>
          <w:p w14:paraId="6D8E879F" w14:textId="4F26AEBB" w:rsidR="009222B7" w:rsidRPr="00072DC2" w:rsidRDefault="009222B7" w:rsidP="0008035A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5E14A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Helsesykepleier/sosiallærer</w:t>
            </w:r>
          </w:p>
          <w:p w14:paraId="66D0978B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3A9B98E4" w14:textId="77777777" w:rsidR="0008035A" w:rsidRPr="00072DC2" w:rsidRDefault="0008035A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6B528A28" w14:textId="07A75CB1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Ledelsen og kontaktlærerne</w:t>
            </w:r>
          </w:p>
          <w:p w14:paraId="2552CF4E" w14:textId="77777777" w:rsidR="0008035A" w:rsidRPr="00072DC2" w:rsidRDefault="009222B7" w:rsidP="0008035A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val="nb-NO"/>
              </w:rPr>
            </w:pP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</w:p>
          <w:p w14:paraId="6B376C44" w14:textId="78EC890E" w:rsidR="009222B7" w:rsidRPr="00072DC2" w:rsidRDefault="009222B7" w:rsidP="0008035A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</w:t>
            </w:r>
          </w:p>
        </w:tc>
        <w:tc>
          <w:tcPr>
            <w:tcW w:w="0" w:type="auto"/>
            <w:vAlign w:val="center"/>
            <w:hideMark/>
          </w:tcPr>
          <w:p w14:paraId="48416C61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/>
              </w:rPr>
            </w:pPr>
          </w:p>
        </w:tc>
      </w:tr>
      <w:tr w:rsidR="009222B7" w:rsidRPr="00072DC2" w14:paraId="57B28A80" w14:textId="77777777" w:rsidTr="00312910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571CC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B6AB6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Opplæring - sosial kompetanse</w:t>
            </w:r>
          </w:p>
          <w:p w14:paraId="1329AC86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C5371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“Sinna Mann”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9E9D1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5. trinn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BF9FB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Helsesykepleier / Sosiallærer</w:t>
            </w:r>
          </w:p>
        </w:tc>
        <w:tc>
          <w:tcPr>
            <w:tcW w:w="0" w:type="auto"/>
            <w:vAlign w:val="center"/>
            <w:hideMark/>
          </w:tcPr>
          <w:p w14:paraId="5D31B9D2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/>
              </w:rPr>
            </w:pPr>
          </w:p>
        </w:tc>
      </w:tr>
      <w:tr w:rsidR="009222B7" w:rsidRPr="00072DC2" w14:paraId="101FF38B" w14:textId="77777777" w:rsidTr="003129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828D6" w14:textId="5AE6518D" w:rsidR="009222B7" w:rsidRPr="00072DC2" w:rsidRDefault="00DA7382" w:rsidP="00A2499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nb-NO"/>
              </w:rPr>
              <w:t xml:space="preserve"> </w:t>
            </w:r>
            <w:r w:rsidR="00544182"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nb-NO"/>
              </w:rPr>
              <w:t xml:space="preserve"> </w:t>
            </w:r>
            <w:r w:rsidR="009222B7" w:rsidRPr="00072DC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/>
              </w:rPr>
              <w:t>Desember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39FDD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Forebyggende miljø- og trivselstiltak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3E120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Felles adventsamlinger</w:t>
            </w:r>
          </w:p>
          <w:p w14:paraId="737071D2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3BCB8664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Juleavslutning</w:t>
            </w:r>
          </w:p>
          <w:p w14:paraId="09EF82F9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86532" w14:textId="4AC73D3D" w:rsidR="009222B7" w:rsidRPr="00072DC2" w:rsidRDefault="009222B7" w:rsidP="000559E7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 trinn</w:t>
            </w:r>
          </w:p>
          <w:p w14:paraId="53DF0CE6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2EFEB650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 trinn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5CEB3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Kontaktlærere</w:t>
            </w:r>
          </w:p>
          <w:p w14:paraId="61E79E10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0DA7C161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Kontaktlærere</w:t>
            </w:r>
          </w:p>
        </w:tc>
        <w:tc>
          <w:tcPr>
            <w:tcW w:w="0" w:type="auto"/>
            <w:vAlign w:val="center"/>
            <w:hideMark/>
          </w:tcPr>
          <w:p w14:paraId="77B2597C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/>
              </w:rPr>
            </w:pPr>
          </w:p>
        </w:tc>
      </w:tr>
      <w:tr w:rsidR="009222B7" w:rsidRPr="00072DC2" w14:paraId="7D10A282" w14:textId="77777777" w:rsidTr="003129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EDAF6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Januar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2E36F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Forebyggende miljø- og trivselstiltak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C11E3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Klassegjennomgang, alle elever, faglig og sosialt</w:t>
            </w:r>
          </w:p>
          <w:p w14:paraId="74A47AD6" w14:textId="77777777" w:rsidR="0028079B" w:rsidRPr="00072DC2" w:rsidRDefault="0028079B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4A9AF1E5" w14:textId="4C6C5FD0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Gjennomgang og oppfølging av elevundersøkelsen</w:t>
            </w:r>
          </w:p>
          <w:p w14:paraId="0D751C64" w14:textId="77777777" w:rsidR="00CE2528" w:rsidRPr="00072DC2" w:rsidRDefault="00CE2528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79047453" w14:textId="1BC2A031" w:rsidR="00CE2528" w:rsidRPr="00072DC2" w:rsidRDefault="00CE2528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b-NO"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Klassetrivsel</w:t>
            </w:r>
          </w:p>
          <w:p w14:paraId="353EA872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0F77A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 trinn</w:t>
            </w:r>
          </w:p>
          <w:p w14:paraId="4EB2E9E6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</w:p>
          <w:p w14:paraId="33C7D29C" w14:textId="77777777" w:rsidR="0028079B" w:rsidRPr="00072DC2" w:rsidRDefault="0028079B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34773FE4" w14:textId="77777777" w:rsidR="0028079B" w:rsidRPr="00072DC2" w:rsidRDefault="0028079B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4ADF2733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 trinn</w:t>
            </w:r>
          </w:p>
          <w:p w14:paraId="208032F5" w14:textId="77777777" w:rsidR="00CE2528" w:rsidRPr="00072DC2" w:rsidRDefault="00CE2528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4C4B62BB" w14:textId="77777777" w:rsidR="00CE2528" w:rsidRPr="00072DC2" w:rsidRDefault="00CE2528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37036E77" w14:textId="77777777" w:rsidR="00CE2528" w:rsidRPr="00072DC2" w:rsidRDefault="00CE2528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40C3E995" w14:textId="1E5ECD42" w:rsidR="00CE2528" w:rsidRPr="00072DC2" w:rsidRDefault="00CE2528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b-NO"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Alle trinn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4C87B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Ledelsen / K- team/Kontaktlærere</w:t>
            </w:r>
          </w:p>
          <w:p w14:paraId="01EBD7E0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13823D6F" w14:textId="77777777" w:rsidR="0028079B" w:rsidRPr="00072DC2" w:rsidRDefault="0028079B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313005B8" w14:textId="77777777" w:rsidR="0028079B" w:rsidRPr="00072DC2" w:rsidRDefault="0028079B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42D0BBF3" w14:textId="77777777" w:rsidR="0028079B" w:rsidRPr="00072DC2" w:rsidRDefault="0028079B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6E8CB60C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Ledelse/kontaktlærere</w:t>
            </w:r>
          </w:p>
          <w:p w14:paraId="1A5E6B2A" w14:textId="77777777" w:rsidR="00CE2528" w:rsidRPr="00072DC2" w:rsidRDefault="00CE2528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05313571" w14:textId="77777777" w:rsidR="00CE2528" w:rsidRPr="00072DC2" w:rsidRDefault="00CE2528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4CD16DEE" w14:textId="77777777" w:rsidR="00CE2528" w:rsidRPr="00072DC2" w:rsidRDefault="00CE2528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4FC560E6" w14:textId="19732F83" w:rsidR="00CE2528" w:rsidRPr="00072DC2" w:rsidRDefault="00CE2528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b-NO"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Ledelse/kontaktlærere</w:t>
            </w:r>
          </w:p>
        </w:tc>
        <w:tc>
          <w:tcPr>
            <w:tcW w:w="0" w:type="auto"/>
            <w:vAlign w:val="center"/>
            <w:hideMark/>
          </w:tcPr>
          <w:p w14:paraId="62233E0F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/>
              </w:rPr>
            </w:pPr>
          </w:p>
        </w:tc>
      </w:tr>
      <w:tr w:rsidR="009222B7" w:rsidRPr="00072DC2" w14:paraId="10CA36B9" w14:textId="77777777" w:rsidTr="00312910">
        <w:trPr>
          <w:trHeight w:val="2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745FF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Februar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5095A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Opplæring - sosial kompetanse</w:t>
            </w:r>
          </w:p>
          <w:p w14:paraId="13C480A4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7487CDDF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 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1C9FE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Uke 6. </w:t>
            </w:r>
          </w:p>
          <w:p w14:paraId="0EDED0FF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66776B98" w14:textId="201DBC19" w:rsidR="009222B7" w:rsidRPr="00072DC2" w:rsidRDefault="009222B7" w:rsidP="00BF3C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Oppstart Mini - Risk grupper (varer i åtte uker)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487BE" w14:textId="77777777" w:rsidR="009222B7" w:rsidRPr="00072DC2" w:rsidRDefault="009222B7" w:rsidP="00BF3C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</w:t>
            </w:r>
          </w:p>
          <w:p w14:paraId="48CA60BC" w14:textId="77777777" w:rsidR="00A51161" w:rsidRPr="00072DC2" w:rsidRDefault="00A51161" w:rsidP="00BF3C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3817FE0A" w14:textId="4916F5AF" w:rsidR="00A51161" w:rsidRPr="00072DC2" w:rsidRDefault="00A51161" w:rsidP="00BF3CC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b-NO"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5.-7.trinn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98E77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 xml:space="preserve"> Kontaktlærere</w:t>
            </w:r>
          </w:p>
          <w:p w14:paraId="515B33FC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5983B6BB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Sosiallærer/ helsesykepleier </w:t>
            </w:r>
          </w:p>
          <w:p w14:paraId="32E632B3" w14:textId="32E30B3A" w:rsidR="00707279" w:rsidRPr="00072DC2" w:rsidRDefault="00707279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b-NO"/>
              </w:rPr>
            </w:pPr>
          </w:p>
        </w:tc>
        <w:tc>
          <w:tcPr>
            <w:tcW w:w="0" w:type="auto"/>
            <w:vAlign w:val="center"/>
            <w:hideMark/>
          </w:tcPr>
          <w:p w14:paraId="4433C2EF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/>
              </w:rPr>
            </w:pPr>
          </w:p>
        </w:tc>
      </w:tr>
      <w:tr w:rsidR="009222B7" w:rsidRPr="00072DC2" w14:paraId="50A998B0" w14:textId="77777777" w:rsidTr="00312910">
        <w:trPr>
          <w:trHeight w:val="2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22043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C8800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Miljø- og trivselstiltak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13B00" w14:textId="77777777" w:rsidR="00BF3CCC" w:rsidRPr="00072DC2" w:rsidRDefault="00BF3CCC" w:rsidP="00BF3C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/>
              </w:rPr>
            </w:pPr>
            <w:r w:rsidRPr="00072DC2">
              <w:rPr>
                <w:rFonts w:eastAsia="Times New Roman" w:cstheme="minorHAnsi"/>
                <w:sz w:val="20"/>
                <w:szCs w:val="20"/>
                <w:lang w:val="nb-NO"/>
              </w:rPr>
              <w:t>Karneval</w:t>
            </w:r>
          </w:p>
          <w:p w14:paraId="456B49C4" w14:textId="77777777" w:rsidR="00BF3CCC" w:rsidRPr="00072DC2" w:rsidRDefault="00BF3CCC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68789AA3" w14:textId="77777777" w:rsidR="00BF3CCC" w:rsidRPr="00072DC2" w:rsidRDefault="00BF3CCC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/>
              </w:rPr>
            </w:pPr>
          </w:p>
          <w:p w14:paraId="61BA43C9" w14:textId="3FF9AD42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Litteraturuke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06E39" w14:textId="4AC0FB47" w:rsidR="00BF3CCC" w:rsidRPr="00072DC2" w:rsidRDefault="00BF3CCC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072DC2">
              <w:rPr>
                <w:rFonts w:eastAsia="Times New Roman" w:cstheme="minorHAnsi"/>
                <w:sz w:val="20"/>
                <w:szCs w:val="20"/>
                <w:lang w:val="nb-NO"/>
              </w:rPr>
              <w:t>1.-4.trinn.</w:t>
            </w:r>
          </w:p>
          <w:p w14:paraId="3421446D" w14:textId="77777777" w:rsidR="00BF3CCC" w:rsidRPr="00072DC2" w:rsidRDefault="00BF3CCC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/>
              </w:rPr>
            </w:pPr>
          </w:p>
          <w:p w14:paraId="7FED94EC" w14:textId="77777777" w:rsidR="00BF3CCC" w:rsidRPr="00072DC2" w:rsidRDefault="00BF3CCC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/>
              </w:rPr>
            </w:pPr>
          </w:p>
          <w:p w14:paraId="41C7636A" w14:textId="7B4ACED4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 trinn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A7685" w14:textId="4B3284AA" w:rsidR="00BF3CCC" w:rsidRPr="00072DC2" w:rsidRDefault="00BF3CCC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Kontaktlærere</w:t>
            </w:r>
          </w:p>
          <w:p w14:paraId="6601D9CE" w14:textId="77777777" w:rsidR="00BF3CCC" w:rsidRPr="00072DC2" w:rsidRDefault="00BF3CCC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/>
              </w:rPr>
            </w:pPr>
          </w:p>
          <w:p w14:paraId="54EF6146" w14:textId="77777777" w:rsidR="00BF3CCC" w:rsidRPr="00072DC2" w:rsidRDefault="00BF3CCC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/>
              </w:rPr>
            </w:pPr>
          </w:p>
          <w:p w14:paraId="193DBAD8" w14:textId="700D9A8F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</w:t>
            </w:r>
          </w:p>
          <w:p w14:paraId="7035A212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14:paraId="54976FD1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/>
              </w:rPr>
            </w:pPr>
          </w:p>
        </w:tc>
      </w:tr>
      <w:tr w:rsidR="009222B7" w:rsidRPr="00072DC2" w14:paraId="5B44CE63" w14:textId="77777777" w:rsidTr="00312910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38A22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Mars/april</w:t>
            </w:r>
          </w:p>
          <w:p w14:paraId="40E6E6EF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63B95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Skole-hjem samarbeid</w:t>
            </w:r>
          </w:p>
          <w:p w14:paraId="3C98BE63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CAE29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Foreldremøter (foreldrestyrt)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23EB3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 trinn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C30C4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Kontaktlærere/ Klassekontakter</w:t>
            </w:r>
          </w:p>
        </w:tc>
        <w:tc>
          <w:tcPr>
            <w:tcW w:w="0" w:type="auto"/>
            <w:vAlign w:val="center"/>
            <w:hideMark/>
          </w:tcPr>
          <w:p w14:paraId="6A97C3F0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/>
              </w:rPr>
            </w:pPr>
          </w:p>
        </w:tc>
      </w:tr>
      <w:tr w:rsidR="009222B7" w:rsidRPr="00072DC2" w14:paraId="226E89C9" w14:textId="77777777" w:rsidTr="00312910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EA3FF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66D64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Forebyggende miljø- og trivselstiltak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DC36D" w14:textId="033D3786" w:rsidR="00623B1D" w:rsidRPr="00072DC2" w:rsidRDefault="00623B1D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Sosiogram</w:t>
            </w:r>
          </w:p>
          <w:p w14:paraId="74A00574" w14:textId="77777777" w:rsidR="00623B1D" w:rsidRPr="00072DC2" w:rsidRDefault="00623B1D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2C2F63A1" w14:textId="6F7EF593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Elevsamtaler</w:t>
            </w:r>
          </w:p>
          <w:p w14:paraId="310DEA36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7DDEE178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Utviklingssamtaler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02B58" w14:textId="28DE2E47" w:rsidR="00623B1D" w:rsidRPr="00072DC2" w:rsidRDefault="009222B7" w:rsidP="00623B1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 trin</w:t>
            </w:r>
            <w:r w:rsidR="00623B1D" w:rsidRPr="00072DC2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n</w:t>
            </w:r>
          </w:p>
          <w:p w14:paraId="5C4B0610" w14:textId="77777777" w:rsidR="00623B1D" w:rsidRPr="00072DC2" w:rsidRDefault="00623B1D" w:rsidP="00623B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b-NO"/>
              </w:rPr>
            </w:pPr>
          </w:p>
          <w:p w14:paraId="075F7158" w14:textId="312E9F09" w:rsidR="00623B1D" w:rsidRPr="00072DC2" w:rsidRDefault="00623B1D" w:rsidP="00623B1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/>
              </w:rPr>
            </w:pPr>
            <w:r w:rsidRPr="00072DC2">
              <w:rPr>
                <w:rFonts w:eastAsia="Times New Roman" w:cstheme="minorHAnsi"/>
                <w:sz w:val="20"/>
                <w:szCs w:val="20"/>
                <w:lang w:val="nb-NO"/>
              </w:rPr>
              <w:t>Alle trinn</w:t>
            </w:r>
          </w:p>
          <w:p w14:paraId="17FDB6BA" w14:textId="77777777" w:rsidR="00623B1D" w:rsidRPr="00072DC2" w:rsidRDefault="00623B1D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07A4F3F7" w14:textId="5E87BA2A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Elever på alle trinn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00F70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Kontaktlærere</w:t>
            </w:r>
          </w:p>
          <w:p w14:paraId="45D14812" w14:textId="77777777" w:rsidR="00E9580B" w:rsidRPr="00072DC2" w:rsidRDefault="00E9580B" w:rsidP="00A24999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 w:val="nb-NO"/>
              </w:rPr>
            </w:pPr>
          </w:p>
          <w:p w14:paraId="33A14F2A" w14:textId="7063F595" w:rsidR="00623B1D" w:rsidRPr="00072DC2" w:rsidRDefault="00623B1D" w:rsidP="00A24999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 w:val="nb-NO"/>
              </w:rPr>
            </w:pPr>
            <w:r w:rsidRPr="00072DC2">
              <w:rPr>
                <w:rFonts w:eastAsia="Times New Roman" w:cstheme="minorHAnsi"/>
                <w:sz w:val="20"/>
                <w:szCs w:val="20"/>
                <w:lang w:val="nb-NO"/>
              </w:rPr>
              <w:t>Alle trinn</w:t>
            </w:r>
          </w:p>
          <w:p w14:paraId="7DFE6856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Kontaktlærer</w:t>
            </w:r>
          </w:p>
        </w:tc>
        <w:tc>
          <w:tcPr>
            <w:tcW w:w="0" w:type="auto"/>
            <w:vAlign w:val="center"/>
            <w:hideMark/>
          </w:tcPr>
          <w:p w14:paraId="23F5A959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/>
              </w:rPr>
            </w:pPr>
          </w:p>
        </w:tc>
      </w:tr>
      <w:tr w:rsidR="009222B7" w:rsidRPr="00072DC2" w14:paraId="08C54A52" w14:textId="77777777" w:rsidTr="00312910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89E51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E490B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 xml:space="preserve"> Miljø- og trivselstiltak</w:t>
            </w:r>
          </w:p>
          <w:p w14:paraId="74D4E6A3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0EB89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0678A50A" w14:textId="1B361806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b-NO"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Kanonballturnering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021EF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4C02BB98" w14:textId="2A229E83" w:rsidR="009222B7" w:rsidRPr="00072DC2" w:rsidRDefault="00E9580B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4</w:t>
            </w:r>
            <w:r w:rsidR="009222B7"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. - 7. trinn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39408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78B2BA43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Elevrådet</w:t>
            </w:r>
          </w:p>
          <w:p w14:paraId="7BA0A7DA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14:paraId="5D545ECA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/>
              </w:rPr>
            </w:pPr>
          </w:p>
        </w:tc>
      </w:tr>
      <w:tr w:rsidR="00072DC2" w:rsidRPr="00072DC2" w14:paraId="78BD6EA1" w14:textId="77777777" w:rsidTr="00C51190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0E496" w14:textId="77777777" w:rsidR="00072DC2" w:rsidRPr="00072DC2" w:rsidRDefault="00072DC2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Mai</w:t>
            </w:r>
          </w:p>
          <w:p w14:paraId="6A0E1C31" w14:textId="77777777" w:rsidR="00072DC2" w:rsidRPr="00072DC2" w:rsidRDefault="00072DC2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C6B81" w14:textId="77777777" w:rsidR="00072DC2" w:rsidRPr="00072DC2" w:rsidRDefault="00072DC2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 xml:space="preserve"> Miljø- og trivselstiltak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4F654" w14:textId="77777777" w:rsidR="00072DC2" w:rsidRPr="00072DC2" w:rsidRDefault="00072DC2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Tine-stafetten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AAC6A" w14:textId="77777777" w:rsidR="00072DC2" w:rsidRPr="00072DC2" w:rsidRDefault="00072DC2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 trinn </w:t>
            </w:r>
          </w:p>
          <w:p w14:paraId="63752550" w14:textId="77777777" w:rsidR="00072DC2" w:rsidRPr="00072DC2" w:rsidRDefault="00072DC2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560DB" w14:textId="77777777" w:rsidR="00072DC2" w:rsidRPr="00072DC2" w:rsidRDefault="00072DC2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Gymansvarlig</w:t>
            </w:r>
          </w:p>
          <w:p w14:paraId="55016F86" w14:textId="77777777" w:rsidR="00072DC2" w:rsidRPr="00072DC2" w:rsidRDefault="00072DC2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14:paraId="332049D6" w14:textId="77777777" w:rsidR="00072DC2" w:rsidRPr="00072DC2" w:rsidRDefault="00072DC2" w:rsidP="00A249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/>
              </w:rPr>
            </w:pPr>
          </w:p>
        </w:tc>
      </w:tr>
      <w:tr w:rsidR="00072DC2" w:rsidRPr="00072DC2" w14:paraId="3DEE5A52" w14:textId="77777777" w:rsidTr="00C51190">
        <w:trPr>
          <w:trHeight w:val="2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64A192B" w14:textId="77777777" w:rsidR="00072DC2" w:rsidRPr="00072DC2" w:rsidRDefault="00072DC2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431B5" w14:textId="77777777" w:rsidR="00072DC2" w:rsidRPr="00072DC2" w:rsidRDefault="00072DC2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Forebyggende miljø- og trivselstiltak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3B13E" w14:textId="77777777" w:rsidR="00072DC2" w:rsidRPr="00072DC2" w:rsidRDefault="00072DC2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Overføringsmøter mellom trinn.</w:t>
            </w:r>
          </w:p>
          <w:p w14:paraId="14134BC0" w14:textId="77777777" w:rsidR="00072DC2" w:rsidRPr="00072DC2" w:rsidRDefault="00072DC2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0914B551" w14:textId="41715A2A" w:rsidR="00072DC2" w:rsidRPr="00072DC2" w:rsidRDefault="00072DC2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Overføringsmøter skole/barnehage</w:t>
            </w:r>
          </w:p>
          <w:p w14:paraId="434DCF61" w14:textId="09B9EF97" w:rsidR="00072DC2" w:rsidRPr="00072DC2" w:rsidRDefault="00072DC2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b-NO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992C8" w14:textId="77777777" w:rsidR="00072DC2" w:rsidRPr="00072DC2" w:rsidRDefault="00072DC2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 trinn</w:t>
            </w:r>
          </w:p>
          <w:p w14:paraId="3F20D4A1" w14:textId="77777777" w:rsidR="00072DC2" w:rsidRPr="00072DC2" w:rsidRDefault="00072DC2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</w:p>
          <w:p w14:paraId="70412AD8" w14:textId="77777777" w:rsidR="00072DC2" w:rsidRPr="00072DC2" w:rsidRDefault="00072DC2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Nye elever</w:t>
            </w:r>
          </w:p>
          <w:p w14:paraId="45543757" w14:textId="77777777" w:rsidR="00072DC2" w:rsidRPr="00072DC2" w:rsidRDefault="00072DC2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6989F363" w14:textId="26ECE586" w:rsidR="00072DC2" w:rsidRPr="00072DC2" w:rsidRDefault="00072DC2" w:rsidP="00A249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B0111" w14:textId="77777777" w:rsidR="00072DC2" w:rsidRPr="00072DC2" w:rsidRDefault="00072DC2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</w:t>
            </w:r>
          </w:p>
          <w:p w14:paraId="1474DCCB" w14:textId="77777777" w:rsidR="00072DC2" w:rsidRPr="00072DC2" w:rsidRDefault="00072DC2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</w:p>
          <w:p w14:paraId="624715B6" w14:textId="77777777" w:rsidR="00072DC2" w:rsidRPr="00072DC2" w:rsidRDefault="00072DC2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Ledelsen</w:t>
            </w:r>
          </w:p>
        </w:tc>
        <w:tc>
          <w:tcPr>
            <w:tcW w:w="0" w:type="auto"/>
            <w:vAlign w:val="center"/>
            <w:hideMark/>
          </w:tcPr>
          <w:p w14:paraId="5C18C946" w14:textId="77777777" w:rsidR="00072DC2" w:rsidRPr="00072DC2" w:rsidRDefault="00072DC2" w:rsidP="00A249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/>
              </w:rPr>
            </w:pPr>
          </w:p>
        </w:tc>
      </w:tr>
      <w:tr w:rsidR="00072DC2" w:rsidRPr="00072DC2" w14:paraId="4AE2C363" w14:textId="77777777" w:rsidTr="00C51190">
        <w:trPr>
          <w:trHeight w:val="24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7CFF" w14:textId="77777777" w:rsidR="00072DC2" w:rsidRPr="00072DC2" w:rsidRDefault="00072DC2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33760" w14:textId="4ECBF329" w:rsidR="00072DC2" w:rsidRPr="00072DC2" w:rsidRDefault="00072DC2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b-NO"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Skole-hjem samarbeid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04E91" w14:textId="3D291D33" w:rsidR="00072DC2" w:rsidRPr="00072DC2" w:rsidRDefault="00072DC2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Valg av klassekontakter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2F1B4" w14:textId="692E0A63" w:rsidR="00072DC2" w:rsidRPr="00072DC2" w:rsidRDefault="00072DC2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/>
              </w:rPr>
            </w:pPr>
            <w:r w:rsidRPr="00072DC2">
              <w:rPr>
                <w:rFonts w:eastAsia="Times New Roman" w:cstheme="minorHAnsi"/>
                <w:sz w:val="20"/>
                <w:szCs w:val="20"/>
                <w:lang w:val="nb-NO"/>
              </w:rPr>
              <w:t>2. til 7. trinn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F8F35" w14:textId="2B445556" w:rsidR="00072DC2" w:rsidRPr="00072DC2" w:rsidRDefault="00072DC2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Kontaktlærer</w:t>
            </w:r>
          </w:p>
        </w:tc>
        <w:tc>
          <w:tcPr>
            <w:tcW w:w="0" w:type="auto"/>
            <w:vAlign w:val="center"/>
          </w:tcPr>
          <w:p w14:paraId="5425D82B" w14:textId="77777777" w:rsidR="00072DC2" w:rsidRPr="00072DC2" w:rsidRDefault="00072DC2" w:rsidP="00A249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/>
              </w:rPr>
            </w:pPr>
          </w:p>
        </w:tc>
      </w:tr>
      <w:tr w:rsidR="009222B7" w:rsidRPr="00072DC2" w14:paraId="54AD3471" w14:textId="77777777" w:rsidTr="003129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BD819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Juni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E2EE4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Miljø- og trivselstiltak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9CBC0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Valgfagsuke</w:t>
            </w:r>
          </w:p>
          <w:p w14:paraId="0DDA6663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0E968B15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Åpen skole</w:t>
            </w:r>
          </w:p>
          <w:p w14:paraId="40625110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16CCA1A4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Rekorddag</w:t>
            </w:r>
          </w:p>
          <w:p w14:paraId="4361C75A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19299912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Avslutning for 7. trinn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2050E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 trinn</w:t>
            </w:r>
          </w:p>
          <w:p w14:paraId="58E8C8CB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756C045C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 trinn</w:t>
            </w:r>
          </w:p>
          <w:p w14:paraId="4BF03DD9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5A81948F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 trinn</w:t>
            </w:r>
          </w:p>
          <w:p w14:paraId="382D0CEA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3355341E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7. trinn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D24D5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</w:t>
            </w:r>
          </w:p>
          <w:p w14:paraId="013AF997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4E85D325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</w:t>
            </w:r>
          </w:p>
          <w:p w14:paraId="7F02229B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0FF69CC2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</w:t>
            </w:r>
          </w:p>
          <w:p w14:paraId="02E8691D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29153E93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Kontaktlærere</w:t>
            </w:r>
          </w:p>
        </w:tc>
        <w:tc>
          <w:tcPr>
            <w:tcW w:w="0" w:type="auto"/>
            <w:vAlign w:val="center"/>
            <w:hideMark/>
          </w:tcPr>
          <w:p w14:paraId="2F0E5A5B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/>
              </w:rPr>
            </w:pPr>
          </w:p>
        </w:tc>
      </w:tr>
      <w:tr w:rsidR="009222B7" w:rsidRPr="00072DC2" w14:paraId="1495B493" w14:textId="77777777" w:rsidTr="00312910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1B5A9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Hele året</w:t>
            </w:r>
          </w:p>
          <w:p w14:paraId="0962C95F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40519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Miljø- og trivselstiltak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463C7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Kantine </w:t>
            </w:r>
          </w:p>
          <w:p w14:paraId="24049F03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</w:p>
          <w:p w14:paraId="60550822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Trivselsvakter</w:t>
            </w:r>
          </w:p>
          <w:p w14:paraId="3925FC95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</w:p>
          <w:p w14:paraId="129793A2" w14:textId="68EBC185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Åpent bibliotek i langfri en dag i uken.</w:t>
            </w:r>
          </w:p>
          <w:p w14:paraId="376BF3C4" w14:textId="437387FC" w:rsidR="006E70AF" w:rsidRPr="00072DC2" w:rsidRDefault="006E70AF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4234A9F6" w14:textId="4E1AADD1" w:rsidR="006E70AF" w:rsidRPr="00072DC2" w:rsidRDefault="006E70AF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b-NO"/>
              </w:rPr>
            </w:pPr>
            <w:r w:rsidRPr="00072DC2">
              <w:rPr>
                <w:rFonts w:eastAsia="Times New Roman" w:cstheme="minorHAnsi"/>
                <w:sz w:val="24"/>
                <w:szCs w:val="24"/>
                <w:lang w:val="nb-NO"/>
              </w:rPr>
              <w:t>LINK TIL LIVET</w:t>
            </w:r>
          </w:p>
          <w:p w14:paraId="5C075992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42293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4.  - 7. trinn, en gang i </w:t>
            </w:r>
          </w:p>
          <w:p w14:paraId="36AF2C2F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måneden</w:t>
            </w:r>
          </w:p>
          <w:p w14:paraId="793EC530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781FB287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for elever fortrinnsvis på småskole - trinn, lang - friminutt</w:t>
            </w:r>
          </w:p>
          <w:p w14:paraId="7310DB0D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1F512FBE" w14:textId="2D24E224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 xml:space="preserve">Mellom </w:t>
            </w:r>
            <w:r w:rsidR="006E70AF"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–</w:t>
            </w: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 xml:space="preserve"> trinn</w:t>
            </w:r>
          </w:p>
          <w:p w14:paraId="6BD1FAB8" w14:textId="77777777" w:rsidR="006E70AF" w:rsidRPr="00072DC2" w:rsidRDefault="006E70AF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3177D5D5" w14:textId="77777777" w:rsidR="006E70AF" w:rsidRPr="00072DC2" w:rsidRDefault="006E70AF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5D469C04" w14:textId="43C70EC7" w:rsidR="006E70AF" w:rsidRPr="00072DC2" w:rsidRDefault="006E70AF" w:rsidP="00A249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/>
              </w:rPr>
            </w:pPr>
            <w:r w:rsidRPr="00072DC2">
              <w:rPr>
                <w:rFonts w:eastAsia="Times New Roman" w:cstheme="minorHAnsi"/>
                <w:sz w:val="20"/>
                <w:szCs w:val="20"/>
                <w:lang w:val="nb-NO"/>
              </w:rPr>
              <w:t>Hele skolen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C200A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7. trinn</w:t>
            </w:r>
          </w:p>
          <w:p w14:paraId="2FC610A0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</w:p>
          <w:p w14:paraId="5C78A0AA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7. /6. trinn</w:t>
            </w:r>
          </w:p>
          <w:p w14:paraId="0C189E82" w14:textId="4DEEF376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val="nb-NO"/>
              </w:rPr>
            </w:pP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</w:p>
          <w:p w14:paraId="65DD5421" w14:textId="77777777" w:rsidR="00355182" w:rsidRPr="00072DC2" w:rsidRDefault="00355182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val="nb-NO"/>
              </w:rPr>
            </w:pPr>
          </w:p>
          <w:p w14:paraId="6CEB6D55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Biblioteksansvarlig</w:t>
            </w:r>
          </w:p>
          <w:p w14:paraId="6B3107BD" w14:textId="77777777" w:rsidR="006E70AF" w:rsidRPr="00072DC2" w:rsidRDefault="006E70AF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/>
              </w:rPr>
            </w:pPr>
          </w:p>
          <w:p w14:paraId="2CB63F1C" w14:textId="77777777" w:rsidR="006E70AF" w:rsidRPr="00072DC2" w:rsidRDefault="006E70AF" w:rsidP="00A249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/>
              </w:rPr>
            </w:pPr>
          </w:p>
          <w:p w14:paraId="2785881E" w14:textId="6D128FDF" w:rsidR="006E70AF" w:rsidRPr="00072DC2" w:rsidRDefault="006E70AF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b-NO"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kontaktlærere</w:t>
            </w:r>
          </w:p>
        </w:tc>
        <w:tc>
          <w:tcPr>
            <w:tcW w:w="0" w:type="auto"/>
            <w:vAlign w:val="center"/>
            <w:hideMark/>
          </w:tcPr>
          <w:p w14:paraId="48C3A4CA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/>
              </w:rPr>
            </w:pPr>
          </w:p>
        </w:tc>
      </w:tr>
      <w:tr w:rsidR="009222B7" w:rsidRPr="00072DC2" w14:paraId="4120A0B3" w14:textId="77777777" w:rsidTr="00312910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D210D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9CBAA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6E75D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6B3DF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F7117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14:paraId="00225B99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</w:tr>
      <w:tr w:rsidR="009222B7" w:rsidRPr="00072DC2" w14:paraId="6AE444A3" w14:textId="77777777" w:rsidTr="00312910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1BBA3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81E73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5117F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D0862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769E0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14:paraId="5A257AC9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/>
              </w:rPr>
            </w:pPr>
          </w:p>
        </w:tc>
      </w:tr>
      <w:tr w:rsidR="009222B7" w:rsidRPr="00072DC2" w14:paraId="5BFAEF4F" w14:textId="77777777" w:rsidTr="00312910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A1654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76AC2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Forebyggende miljø- og trivselstiltak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770F0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Høy voksentetthet i friminutt</w:t>
            </w:r>
          </w:p>
          <w:p w14:paraId="70748692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6C23A247" w14:textId="747927B8" w:rsidR="009222B7" w:rsidRPr="00072DC2" w:rsidRDefault="00355182" w:rsidP="00A24999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/>
              </w:rPr>
            </w:pPr>
            <w:r w:rsidRPr="00072DC2">
              <w:rPr>
                <w:rFonts w:eastAsia="Times New Roman" w:cstheme="minorHAnsi"/>
                <w:sz w:val="20"/>
                <w:szCs w:val="20"/>
                <w:lang w:val="nb-NO"/>
              </w:rPr>
              <w:t>Barn følges til taxi</w:t>
            </w:r>
            <w:r w:rsidR="009222B7" w:rsidRPr="00072DC2">
              <w:rPr>
                <w:rFonts w:eastAsia="Times New Roman" w:cstheme="minorHAnsi"/>
                <w:sz w:val="20"/>
                <w:szCs w:val="20"/>
                <w:lang/>
              </w:rPr>
              <w:br/>
            </w:r>
          </w:p>
          <w:p w14:paraId="2E1567BE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Jente-/guttegrupper ved behov</w:t>
            </w:r>
          </w:p>
          <w:p w14:paraId="0639B7DF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6F4FA34D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Tilbud om elevsamtaler ved behov</w:t>
            </w:r>
          </w:p>
          <w:p w14:paraId="5D38B124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62F088C5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Koordineringsmøte hver mandag fra 14.30 til 15.30 for sosiallærere, helsesykepleier, spes.ped koordinator, inspektør og rektor.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BCD7A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 friminutt</w:t>
            </w:r>
          </w:p>
          <w:p w14:paraId="7FC687F9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7E5B66AC" w14:textId="1D1F4023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Ved skoledagens begynnelse og slutt.</w:t>
            </w:r>
          </w:p>
          <w:p w14:paraId="137EC135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00C6D750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 elever</w:t>
            </w:r>
          </w:p>
          <w:p w14:paraId="673ECF5C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6FA5D835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 elever (foresatte)</w:t>
            </w:r>
          </w:p>
          <w:p w14:paraId="4864621D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4E14CBED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«Laget rundt barnet», den enkelte elev; et samarbeid for å gi alle elever en god skolehverdag både sosialt og faglig.</w:t>
            </w:r>
          </w:p>
          <w:p w14:paraId="0EE01153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568E8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Fagarbeidere/ assistenter/lærere</w:t>
            </w:r>
          </w:p>
          <w:p w14:paraId="7B965841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51C4BCDC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Assistenter</w:t>
            </w:r>
          </w:p>
          <w:p w14:paraId="038E1885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</w:p>
          <w:p w14:paraId="7D4F5C90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Helsesykepleier/</w:t>
            </w:r>
          </w:p>
          <w:p w14:paraId="689EEDA1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sosiallærer</w:t>
            </w:r>
          </w:p>
          <w:p w14:paraId="340F3A4B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473C0BF0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Helsesykepleier/</w:t>
            </w:r>
          </w:p>
          <w:p w14:paraId="65A2D4F8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sosiallærer</w:t>
            </w:r>
          </w:p>
          <w:p w14:paraId="32D125AE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1C9F5A28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Spes.ped koordinator kaller inn og leder.</w:t>
            </w:r>
          </w:p>
          <w:p w14:paraId="2852711F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14:paraId="7DCA7BC3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/>
              </w:rPr>
            </w:pPr>
          </w:p>
        </w:tc>
      </w:tr>
      <w:tr w:rsidR="009222B7" w:rsidRPr="00072DC2" w14:paraId="3BA03744" w14:textId="77777777" w:rsidTr="00312910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B9320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7FBE7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Skole-hjem-samarbeid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7BF7C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FAU - møter (6 møter)</w:t>
            </w:r>
          </w:p>
          <w:p w14:paraId="3D59C78C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384914FC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SU/SMU møter (to møter)</w:t>
            </w:r>
          </w:p>
          <w:p w14:paraId="66B6DA31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0FDD710E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Ukeplan med informasjon til hjemmene hver uke.</w:t>
            </w:r>
          </w:p>
          <w:p w14:paraId="3D46E51A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  <w:p w14:paraId="63CFE711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Lav terskel for kontakt mellom skole og foresatte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06219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De foresatte på alle trinn</w:t>
            </w:r>
          </w:p>
          <w:p w14:paraId="70203AA3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</w:p>
          <w:p w14:paraId="1F766C17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 hjem</w:t>
            </w:r>
          </w:p>
          <w:p w14:paraId="1D1D5EFD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</w:p>
          <w:p w14:paraId="0AD1BEF8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 elver/hjem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7E645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Rektor innkaller og er referent</w:t>
            </w:r>
          </w:p>
          <w:p w14:paraId="7D69A50D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</w:p>
          <w:p w14:paraId="58EDE892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Kontaktlærer</w:t>
            </w:r>
          </w:p>
          <w:p w14:paraId="3A0004D4" w14:textId="77777777" w:rsidR="009222B7" w:rsidRPr="00072DC2" w:rsidRDefault="009222B7" w:rsidP="00A2499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sz w:val="24"/>
                <w:szCs w:val="24"/>
                <w:lang/>
              </w:rPr>
              <w:br/>
            </w:r>
          </w:p>
          <w:p w14:paraId="2DC6000D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Skolens personale / foresatte</w:t>
            </w:r>
          </w:p>
        </w:tc>
        <w:tc>
          <w:tcPr>
            <w:tcW w:w="0" w:type="auto"/>
            <w:vAlign w:val="center"/>
            <w:hideMark/>
          </w:tcPr>
          <w:p w14:paraId="1FFCADB2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/>
              </w:rPr>
            </w:pPr>
          </w:p>
        </w:tc>
      </w:tr>
      <w:tr w:rsidR="009222B7" w:rsidRPr="00072DC2" w14:paraId="6FA012B6" w14:textId="77777777" w:rsidTr="00312910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50EFD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CA6E1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/>
              </w:rPr>
              <w:t>Annet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AA43C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Kjernegrupper, samarbeidsmøter og ansvarsgrupper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B68DE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Ved behov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2D9AD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Forebyggende, politi, evt. barnevern og aktuelle ansatte</w:t>
            </w:r>
          </w:p>
        </w:tc>
        <w:tc>
          <w:tcPr>
            <w:tcW w:w="0" w:type="auto"/>
            <w:vAlign w:val="center"/>
            <w:hideMark/>
          </w:tcPr>
          <w:p w14:paraId="0B059133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/>
              </w:rPr>
            </w:pPr>
          </w:p>
        </w:tc>
      </w:tr>
      <w:tr w:rsidR="009222B7" w:rsidRPr="00072DC2" w14:paraId="30230A1F" w14:textId="77777777" w:rsidTr="00312910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AD15E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EE9BA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951AD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DKS - Kulturelle aktiviteter/innslag</w:t>
            </w:r>
          </w:p>
          <w:p w14:paraId="07DF09CE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7E0E8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 trinn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D92F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Kulturkontakt</w:t>
            </w:r>
          </w:p>
        </w:tc>
        <w:tc>
          <w:tcPr>
            <w:tcW w:w="0" w:type="auto"/>
            <w:vAlign w:val="center"/>
            <w:hideMark/>
          </w:tcPr>
          <w:p w14:paraId="04579CB2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/>
              </w:rPr>
            </w:pPr>
          </w:p>
        </w:tc>
      </w:tr>
      <w:tr w:rsidR="009222B7" w:rsidRPr="00072DC2" w14:paraId="79243F83" w14:textId="77777777" w:rsidTr="00312910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80D3C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09A6A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0ADF9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Informasjon og søknader om ferietilbud fra ulike organisasjoner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EFEA6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Alle trinn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C144D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/>
              </w:rPr>
            </w:pPr>
            <w:r w:rsidRPr="00072DC2">
              <w:rPr>
                <w:rFonts w:eastAsia="Times New Roman" w:cstheme="minorHAnsi"/>
                <w:color w:val="000000"/>
                <w:sz w:val="20"/>
                <w:szCs w:val="20"/>
                <w:lang/>
              </w:rPr>
              <w:t>Helsesykepleier /sosiallærer</w:t>
            </w:r>
          </w:p>
        </w:tc>
        <w:tc>
          <w:tcPr>
            <w:tcW w:w="0" w:type="auto"/>
            <w:vAlign w:val="center"/>
            <w:hideMark/>
          </w:tcPr>
          <w:p w14:paraId="25639A54" w14:textId="77777777" w:rsidR="009222B7" w:rsidRPr="00072DC2" w:rsidRDefault="009222B7" w:rsidP="00A249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/>
              </w:rPr>
            </w:pPr>
          </w:p>
        </w:tc>
      </w:tr>
    </w:tbl>
    <w:p w14:paraId="7EA56ADD" w14:textId="77777777" w:rsidR="009222B7" w:rsidRPr="00072DC2" w:rsidRDefault="009222B7" w:rsidP="009222B7">
      <w:pPr>
        <w:spacing w:after="0" w:line="276" w:lineRule="auto"/>
        <w:ind w:left="142"/>
        <w:contextualSpacing/>
        <w:rPr>
          <w:rFonts w:cstheme="minorHAnsi"/>
          <w:sz w:val="24"/>
          <w:szCs w:val="24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5E62" w:rsidRPr="00072DC2" w14:paraId="1CEEC385" w14:textId="77777777" w:rsidTr="00922BCA">
        <w:tc>
          <w:tcPr>
            <w:tcW w:w="9062" w:type="dxa"/>
            <w:shd w:val="clear" w:color="auto" w:fill="ED7D31" w:themeFill="accent2"/>
          </w:tcPr>
          <w:p w14:paraId="4FF59F58" w14:textId="2AB9F945" w:rsidR="003A5E62" w:rsidRPr="00072DC2" w:rsidRDefault="003A5E62">
            <w:pPr>
              <w:rPr>
                <w:rFonts w:cstheme="minorHAnsi"/>
                <w:b/>
                <w:bCs/>
                <w:sz w:val="28"/>
                <w:szCs w:val="28"/>
                <w:lang w:val="nb-NO"/>
              </w:rPr>
            </w:pPr>
            <w:r w:rsidRPr="00072DC2">
              <w:rPr>
                <w:rFonts w:cstheme="minorHAnsi"/>
                <w:b/>
                <w:bCs/>
                <w:sz w:val="28"/>
                <w:szCs w:val="28"/>
                <w:lang w:val="nb-NO"/>
              </w:rPr>
              <w:t>Særskilt sårbare elever</w:t>
            </w:r>
          </w:p>
        </w:tc>
      </w:tr>
      <w:tr w:rsidR="003A5E62" w:rsidRPr="00072DC2" w14:paraId="49DDE3F5" w14:textId="77777777" w:rsidTr="003A5E62">
        <w:tc>
          <w:tcPr>
            <w:tcW w:w="9062" w:type="dxa"/>
          </w:tcPr>
          <w:p w14:paraId="4F2359A5" w14:textId="538D7FEC" w:rsidR="003A5E62" w:rsidRPr="00072DC2" w:rsidRDefault="003A5E62" w:rsidP="003A5E62">
            <w:pPr>
              <w:rPr>
                <w:rFonts w:cstheme="minorHAnsi"/>
                <w:sz w:val="20"/>
                <w:szCs w:val="20"/>
              </w:rPr>
            </w:pPr>
            <w:r w:rsidRPr="00072DC2">
              <w:rPr>
                <w:rFonts w:cstheme="minorHAnsi"/>
                <w:sz w:val="20"/>
                <w:szCs w:val="20"/>
                <w:lang w:val="nb-NO"/>
              </w:rPr>
              <w:t>Voiebyen</w:t>
            </w:r>
            <w:r w:rsidRPr="00072DC2">
              <w:rPr>
                <w:rFonts w:cstheme="minorHAnsi"/>
                <w:sz w:val="20"/>
                <w:szCs w:val="20"/>
              </w:rPr>
              <w:t xml:space="preserve"> skole arbeider systematisk og legger til rette for at særskilt sårbare elever skal oppleve at de er inkludert i fellesskapet i de forskjellige trivselstiltakene:</w:t>
            </w:r>
          </w:p>
          <w:p w14:paraId="76716B6E" w14:textId="78334DF9" w:rsidR="003A5E62" w:rsidRPr="00072DC2" w:rsidRDefault="003A5E62" w:rsidP="003A5E62">
            <w:pPr>
              <w:rPr>
                <w:rFonts w:cstheme="minorHAnsi"/>
                <w:sz w:val="20"/>
                <w:szCs w:val="20"/>
              </w:rPr>
            </w:pPr>
          </w:p>
          <w:p w14:paraId="634342C4" w14:textId="16FC7405" w:rsidR="003A5E62" w:rsidRPr="00072DC2" w:rsidRDefault="00C5288B" w:rsidP="003A5E62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  <w:lang w:val="nb-NO"/>
              </w:rPr>
            </w:pPr>
            <w:r w:rsidRPr="00072DC2">
              <w:rPr>
                <w:rFonts w:cstheme="minorHAnsi"/>
                <w:sz w:val="20"/>
                <w:szCs w:val="20"/>
                <w:lang w:val="nb-NO"/>
              </w:rPr>
              <w:t>Skolen bruker pedagogisk analyse (PA) som et verktøy på individ, gruppe og systemnivå.</w:t>
            </w:r>
          </w:p>
          <w:p w14:paraId="6DFB9F02" w14:textId="39490707" w:rsidR="00C5288B" w:rsidRPr="00072DC2" w:rsidRDefault="00C5288B" w:rsidP="003A5E62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  <w:lang w:val="nb-NO"/>
              </w:rPr>
            </w:pPr>
            <w:r w:rsidRPr="00072DC2">
              <w:rPr>
                <w:rFonts w:cstheme="minorHAnsi"/>
                <w:sz w:val="20"/>
                <w:szCs w:val="20"/>
                <w:lang w:val="nb-NO"/>
              </w:rPr>
              <w:t xml:space="preserve">Skolen følger aktivitetsplikten (paragraf </w:t>
            </w:r>
            <w:r w:rsidR="008750D0" w:rsidRPr="00072DC2">
              <w:rPr>
                <w:rFonts w:cstheme="minorHAnsi"/>
                <w:sz w:val="20"/>
                <w:szCs w:val="20"/>
                <w:lang w:val="nb-NO"/>
              </w:rPr>
              <w:t>12.2</w:t>
            </w:r>
            <w:r w:rsidRPr="00072DC2">
              <w:rPr>
                <w:rFonts w:cstheme="minorHAnsi"/>
                <w:sz w:val="20"/>
                <w:szCs w:val="20"/>
                <w:lang w:val="nb-NO"/>
              </w:rPr>
              <w:t>) og utarbeider aktivitetsplaner rundt elever som av ulike grunner opplever utrygt skolemiljø.</w:t>
            </w:r>
          </w:p>
          <w:p w14:paraId="12083662" w14:textId="0895A51D" w:rsidR="00C5288B" w:rsidRPr="00072DC2" w:rsidRDefault="00C5288B" w:rsidP="003A5E62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  <w:lang w:val="nb-NO"/>
              </w:rPr>
            </w:pPr>
            <w:r w:rsidRPr="00072DC2">
              <w:rPr>
                <w:rFonts w:cstheme="minorHAnsi"/>
                <w:sz w:val="20"/>
                <w:szCs w:val="20"/>
                <w:lang w:val="nb-NO"/>
              </w:rPr>
              <w:t xml:space="preserve">Skolen har klassegjennomgang en gang i året. Kontaktlærer, sosiallærer, helsesykepleier, </w:t>
            </w:r>
            <w:proofErr w:type="spellStart"/>
            <w:r w:rsidRPr="00072DC2">
              <w:rPr>
                <w:rFonts w:cstheme="minorHAnsi"/>
                <w:sz w:val="20"/>
                <w:szCs w:val="20"/>
                <w:lang w:val="nb-NO"/>
              </w:rPr>
              <w:t>spes.ped</w:t>
            </w:r>
            <w:proofErr w:type="spellEnd"/>
            <w:r w:rsidRPr="00072DC2">
              <w:rPr>
                <w:rFonts w:cstheme="minorHAnsi"/>
                <w:sz w:val="20"/>
                <w:szCs w:val="20"/>
                <w:lang w:val="nb-NO"/>
              </w:rPr>
              <w:t>. koordinator, rektor og inspektør deltar.</w:t>
            </w:r>
          </w:p>
          <w:p w14:paraId="6FEBFD62" w14:textId="281E225A" w:rsidR="00C5288B" w:rsidRPr="00072DC2" w:rsidRDefault="00C5288B" w:rsidP="003A5E62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  <w:lang w:val="nb-NO"/>
              </w:rPr>
            </w:pPr>
            <w:r w:rsidRPr="00072DC2">
              <w:rPr>
                <w:rFonts w:cstheme="minorHAnsi"/>
                <w:sz w:val="20"/>
                <w:szCs w:val="20"/>
                <w:lang w:val="nb-NO"/>
              </w:rPr>
              <w:t>Skolen har som mål å inkludere og tilrettelegge best mulig i klasserommet.</w:t>
            </w:r>
          </w:p>
          <w:p w14:paraId="2718ACCA" w14:textId="005CE15D" w:rsidR="00C5288B" w:rsidRPr="00072DC2" w:rsidRDefault="00C5288B" w:rsidP="003A5E62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  <w:lang w:val="nb-NO"/>
              </w:rPr>
            </w:pPr>
            <w:r w:rsidRPr="00072DC2">
              <w:rPr>
                <w:rFonts w:cstheme="minorHAnsi"/>
                <w:sz w:val="20"/>
                <w:szCs w:val="20"/>
                <w:lang w:val="nb-NO"/>
              </w:rPr>
              <w:t>Skolen har tett tverrfaglig samarbeid med andre instanser som PPT,</w:t>
            </w:r>
            <w:r w:rsidR="00D44EFD" w:rsidRPr="00072DC2">
              <w:rPr>
                <w:rFonts w:cstheme="minorHAnsi"/>
                <w:sz w:val="20"/>
                <w:szCs w:val="20"/>
                <w:lang w:val="nb-NO"/>
              </w:rPr>
              <w:t xml:space="preserve"> støtteenhet for trygt skolemiljø</w:t>
            </w:r>
            <w:r w:rsidRPr="00072DC2">
              <w:rPr>
                <w:rFonts w:cstheme="minorHAnsi"/>
                <w:sz w:val="20"/>
                <w:szCs w:val="20"/>
                <w:lang w:val="nb-NO"/>
              </w:rPr>
              <w:t>, ABUP, barneverntjenesten og Familien Hus m.fl.</w:t>
            </w:r>
          </w:p>
          <w:p w14:paraId="6965D1B3" w14:textId="00C5197F" w:rsidR="00C5288B" w:rsidRPr="00072DC2" w:rsidRDefault="00686918" w:rsidP="003A5E62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  <w:lang w:val="nb-NO"/>
              </w:rPr>
            </w:pPr>
            <w:r w:rsidRPr="00072DC2">
              <w:rPr>
                <w:rFonts w:cstheme="minorHAnsi"/>
                <w:sz w:val="20"/>
                <w:szCs w:val="20"/>
                <w:lang w:val="nb-NO"/>
              </w:rPr>
              <w:t xml:space="preserve">Skolen har </w:t>
            </w:r>
            <w:proofErr w:type="gramStart"/>
            <w:r w:rsidRPr="00072DC2">
              <w:rPr>
                <w:rFonts w:cstheme="minorHAnsi"/>
                <w:sz w:val="20"/>
                <w:szCs w:val="20"/>
                <w:lang w:val="nb-NO"/>
              </w:rPr>
              <w:t>fokus</w:t>
            </w:r>
            <w:proofErr w:type="gramEnd"/>
            <w:r w:rsidRPr="00072DC2">
              <w:rPr>
                <w:rFonts w:cstheme="minorHAnsi"/>
                <w:sz w:val="20"/>
                <w:szCs w:val="20"/>
                <w:lang w:val="nb-NO"/>
              </w:rPr>
              <w:t xml:space="preserve"> på trygg og god overføring fra barnehage til skolen, dette gjøres med gode og grundige overføringsmøter.</w:t>
            </w:r>
          </w:p>
          <w:p w14:paraId="22DA7485" w14:textId="059E816F" w:rsidR="00686918" w:rsidRPr="00072DC2" w:rsidRDefault="00686918" w:rsidP="003A5E62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  <w:lang w:val="nb-NO"/>
              </w:rPr>
            </w:pPr>
            <w:r w:rsidRPr="00072DC2">
              <w:rPr>
                <w:rFonts w:cstheme="minorHAnsi"/>
                <w:sz w:val="20"/>
                <w:szCs w:val="20"/>
                <w:lang w:val="nb-NO"/>
              </w:rPr>
              <w:t>Helsesykepleier (100 %) og sosiallærer(e) arbeider tett sammen og har samtidig ansvar for «Vanlig, men vondt» og «Mini</w:t>
            </w:r>
            <w:r w:rsidR="00D44EFD" w:rsidRPr="00072DC2">
              <w:rPr>
                <w:rFonts w:cstheme="minorHAnsi"/>
                <w:sz w:val="20"/>
                <w:szCs w:val="20"/>
                <w:lang w:val="nb-NO"/>
              </w:rPr>
              <w:t xml:space="preserve"> Ri</w:t>
            </w:r>
            <w:r w:rsidRPr="00072DC2">
              <w:rPr>
                <w:rFonts w:cstheme="minorHAnsi"/>
                <w:sz w:val="20"/>
                <w:szCs w:val="20"/>
                <w:lang w:val="nb-NO"/>
              </w:rPr>
              <w:t>sk».</w:t>
            </w:r>
          </w:p>
          <w:p w14:paraId="5FD6AC31" w14:textId="533E097E" w:rsidR="00686918" w:rsidRPr="00072DC2" w:rsidRDefault="00686918" w:rsidP="003A5E62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  <w:lang w:val="nb-NO"/>
              </w:rPr>
            </w:pPr>
            <w:r w:rsidRPr="00072DC2">
              <w:rPr>
                <w:rFonts w:cstheme="minorHAnsi"/>
                <w:sz w:val="20"/>
                <w:szCs w:val="20"/>
                <w:lang w:val="nb-NO"/>
              </w:rPr>
              <w:t xml:space="preserve">Skolens koordineringsteam har sårbare elever og oppfølging av disse </w:t>
            </w:r>
            <w:r w:rsidR="00922BCA" w:rsidRPr="00072DC2">
              <w:rPr>
                <w:rFonts w:cstheme="minorHAnsi"/>
                <w:sz w:val="20"/>
                <w:szCs w:val="20"/>
                <w:lang w:val="nb-NO"/>
              </w:rPr>
              <w:t>på saklista i sine ukentlige møter.</w:t>
            </w:r>
          </w:p>
          <w:p w14:paraId="0DFEFC1F" w14:textId="41C7123D" w:rsidR="00922BCA" w:rsidRPr="00072DC2" w:rsidRDefault="00922BCA" w:rsidP="003A5E62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  <w:lang w:val="nb-NO"/>
              </w:rPr>
            </w:pPr>
            <w:r w:rsidRPr="00072DC2">
              <w:rPr>
                <w:rFonts w:cstheme="minorHAnsi"/>
                <w:sz w:val="20"/>
                <w:szCs w:val="20"/>
                <w:lang w:val="nb-NO"/>
              </w:rPr>
              <w:t>Vaktordning med mange voksne ute i friminuttene. Enkelte elever blir fulgt opp med en egen voksenperson rundt seg.</w:t>
            </w:r>
          </w:p>
          <w:p w14:paraId="1A32E483" w14:textId="77777777" w:rsidR="003A5E62" w:rsidRPr="00072DC2" w:rsidRDefault="003A5E62" w:rsidP="003A5E62">
            <w:pPr>
              <w:rPr>
                <w:rFonts w:cstheme="minorHAnsi"/>
                <w:sz w:val="20"/>
                <w:szCs w:val="20"/>
              </w:rPr>
            </w:pPr>
          </w:p>
          <w:p w14:paraId="0ECF82E9" w14:textId="77777777" w:rsidR="003A5E62" w:rsidRPr="00072DC2" w:rsidRDefault="003A5E6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A1E0413" w14:textId="0D137B91" w:rsidR="003A5E62" w:rsidRPr="00072DC2" w:rsidRDefault="003A5E62">
      <w:pPr>
        <w:rPr>
          <w:rFonts w:cstheme="minorHAnsi"/>
          <w:sz w:val="24"/>
          <w:szCs w:val="24"/>
        </w:rPr>
      </w:pPr>
    </w:p>
    <w:p w14:paraId="3F780F24" w14:textId="3EE9DC6F" w:rsidR="00922BCA" w:rsidRPr="00072DC2" w:rsidRDefault="00922BCA">
      <w:pPr>
        <w:rPr>
          <w:rFonts w:cstheme="minorHAnsi"/>
          <w:b/>
          <w:bCs/>
          <w:sz w:val="28"/>
          <w:szCs w:val="28"/>
          <w:lang w:val="nb-NO"/>
        </w:rPr>
      </w:pPr>
      <w:r w:rsidRPr="00072DC2">
        <w:rPr>
          <w:rFonts w:cstheme="minorHAnsi"/>
          <w:b/>
          <w:bCs/>
          <w:sz w:val="28"/>
          <w:szCs w:val="28"/>
          <w:lang w:val="nb-NO"/>
        </w:rPr>
        <w:t>Evaluering</w:t>
      </w:r>
    </w:p>
    <w:p w14:paraId="45E2D0FB" w14:textId="65C0384B" w:rsidR="00922BCA" w:rsidRPr="00072DC2" w:rsidRDefault="00922BCA" w:rsidP="00922BCA">
      <w:pPr>
        <w:spacing w:after="0"/>
        <w:rPr>
          <w:rFonts w:cstheme="minorHAnsi"/>
          <w:sz w:val="24"/>
          <w:szCs w:val="24"/>
        </w:rPr>
      </w:pPr>
      <w:r w:rsidRPr="00072DC2">
        <w:rPr>
          <w:rFonts w:cstheme="minorHAnsi"/>
          <w:sz w:val="24"/>
          <w:szCs w:val="24"/>
        </w:rPr>
        <w:t xml:space="preserve">Med utgangspunkt i elevsamtaler, utviklingssamtaler, klassetrivselsundersøkelser, elevundersøkelsen og informasjon som kommer fram i skolens råd og utvalg, skal skolen hvert år i mai evaluere og justere den sosiale handlingsplanen. Dette skal gjøres i samråd med elevråd, skolemiljøutvalg og FAU. </w:t>
      </w:r>
    </w:p>
    <w:p w14:paraId="1A3C7049" w14:textId="77777777" w:rsidR="00A85605" w:rsidRPr="00072DC2" w:rsidRDefault="00A85605" w:rsidP="00922BCA">
      <w:pPr>
        <w:spacing w:after="0"/>
        <w:rPr>
          <w:rFonts w:cstheme="minorHAnsi"/>
          <w:sz w:val="24"/>
          <w:szCs w:val="24"/>
        </w:rPr>
      </w:pPr>
    </w:p>
    <w:p w14:paraId="3F14B221" w14:textId="77777777" w:rsidR="00A85605" w:rsidRPr="00072DC2" w:rsidRDefault="00A85605" w:rsidP="00A85605">
      <w:pPr>
        <w:numPr>
          <w:ilvl w:val="0"/>
          <w:numId w:val="4"/>
        </w:numPr>
        <w:spacing w:after="0" w:line="276" w:lineRule="auto"/>
        <w:contextualSpacing/>
        <w:rPr>
          <w:rFonts w:cstheme="minorHAnsi"/>
          <w:sz w:val="24"/>
          <w:szCs w:val="24"/>
          <w:lang w:val="nb-NO"/>
        </w:rPr>
      </w:pPr>
      <w:r w:rsidRPr="00072DC2">
        <w:rPr>
          <w:rFonts w:cstheme="minorHAnsi"/>
          <w:sz w:val="24"/>
          <w:szCs w:val="24"/>
          <w:lang w:val="nb-NO"/>
        </w:rPr>
        <w:t xml:space="preserve">Status for delmål og tegn på god praksis – hvordan er det på skolen vår nå sammenlignet med i fjor? </w:t>
      </w:r>
    </w:p>
    <w:p w14:paraId="18027CB9" w14:textId="77777777" w:rsidR="00A85605" w:rsidRPr="00072DC2" w:rsidRDefault="00A85605" w:rsidP="00A85605">
      <w:pPr>
        <w:spacing w:after="0"/>
        <w:ind w:left="360"/>
        <w:rPr>
          <w:rFonts w:cstheme="minorHAnsi"/>
          <w:sz w:val="24"/>
          <w:szCs w:val="24"/>
        </w:rPr>
      </w:pPr>
    </w:p>
    <w:p w14:paraId="32778BCA" w14:textId="77777777" w:rsidR="00A85605" w:rsidRPr="00072DC2" w:rsidRDefault="00A85605" w:rsidP="00A85605">
      <w:pPr>
        <w:numPr>
          <w:ilvl w:val="0"/>
          <w:numId w:val="4"/>
        </w:numPr>
        <w:spacing w:after="0" w:line="276" w:lineRule="auto"/>
        <w:contextualSpacing/>
        <w:rPr>
          <w:rFonts w:cstheme="minorHAnsi"/>
          <w:sz w:val="24"/>
          <w:szCs w:val="24"/>
          <w:lang w:val="nb-NO"/>
        </w:rPr>
      </w:pPr>
      <w:r w:rsidRPr="00072DC2">
        <w:rPr>
          <w:rFonts w:cstheme="minorHAnsi"/>
          <w:sz w:val="24"/>
          <w:szCs w:val="24"/>
          <w:lang w:val="nb-NO"/>
        </w:rPr>
        <w:t>Skal vi videreføre delmål og tegn på god praksis eller bør de justeres?</w:t>
      </w:r>
    </w:p>
    <w:p w14:paraId="2F3AA245" w14:textId="77777777" w:rsidR="00A85605" w:rsidRPr="00072DC2" w:rsidRDefault="00A85605" w:rsidP="00A85605">
      <w:pPr>
        <w:spacing w:after="200" w:line="276" w:lineRule="auto"/>
        <w:ind w:left="720"/>
        <w:contextualSpacing/>
        <w:rPr>
          <w:rFonts w:cstheme="minorHAnsi"/>
          <w:sz w:val="24"/>
          <w:szCs w:val="24"/>
          <w:lang w:val="nb-NO"/>
        </w:rPr>
      </w:pPr>
    </w:p>
    <w:p w14:paraId="776FFB64" w14:textId="77777777" w:rsidR="00A85605" w:rsidRPr="00072DC2" w:rsidRDefault="00A85605" w:rsidP="00A85605">
      <w:pPr>
        <w:numPr>
          <w:ilvl w:val="0"/>
          <w:numId w:val="4"/>
        </w:numPr>
        <w:spacing w:after="0" w:line="276" w:lineRule="auto"/>
        <w:contextualSpacing/>
        <w:rPr>
          <w:rFonts w:cstheme="minorHAnsi"/>
          <w:sz w:val="24"/>
          <w:szCs w:val="24"/>
          <w:lang w:val="nb-NO"/>
        </w:rPr>
      </w:pPr>
      <w:r w:rsidRPr="00072DC2">
        <w:rPr>
          <w:rFonts w:cstheme="minorHAnsi"/>
          <w:sz w:val="24"/>
          <w:szCs w:val="24"/>
          <w:lang w:val="nb-NO"/>
        </w:rPr>
        <w:t xml:space="preserve">Fører trivselstiltakene oss nærmere målet? </w:t>
      </w:r>
    </w:p>
    <w:p w14:paraId="1E0C32BA" w14:textId="77777777" w:rsidR="00A85605" w:rsidRPr="00072DC2" w:rsidRDefault="00A85605" w:rsidP="00A85605">
      <w:pPr>
        <w:spacing w:after="200" w:line="276" w:lineRule="auto"/>
        <w:ind w:left="720"/>
        <w:contextualSpacing/>
        <w:rPr>
          <w:rFonts w:cstheme="minorHAnsi"/>
          <w:sz w:val="24"/>
          <w:szCs w:val="24"/>
          <w:lang w:val="nb-NO"/>
        </w:rPr>
      </w:pPr>
    </w:p>
    <w:p w14:paraId="6668B807" w14:textId="256A6B97" w:rsidR="00A85605" w:rsidRPr="00072DC2" w:rsidRDefault="00A85605" w:rsidP="00AE1B71">
      <w:pPr>
        <w:pStyle w:val="Listeavsnitt"/>
        <w:numPr>
          <w:ilvl w:val="0"/>
          <w:numId w:val="4"/>
        </w:numPr>
        <w:spacing w:after="200" w:line="276" w:lineRule="auto"/>
        <w:rPr>
          <w:rFonts w:cstheme="minorHAnsi"/>
          <w:sz w:val="24"/>
          <w:szCs w:val="24"/>
          <w:lang w:val="nb-NO"/>
        </w:rPr>
      </w:pPr>
      <w:r w:rsidRPr="00072DC2">
        <w:rPr>
          <w:rFonts w:cstheme="minorHAnsi"/>
          <w:sz w:val="24"/>
          <w:szCs w:val="24"/>
          <w:lang w:val="nb-NO"/>
        </w:rPr>
        <w:t>Må noen av trivselstiltakene endres eller avsluttes?</w:t>
      </w:r>
    </w:p>
    <w:p w14:paraId="5A68D29D" w14:textId="0BEE17E5" w:rsidR="00A85605" w:rsidRPr="00072DC2" w:rsidRDefault="00A85605" w:rsidP="00A85605">
      <w:pPr>
        <w:numPr>
          <w:ilvl w:val="0"/>
          <w:numId w:val="4"/>
        </w:numPr>
        <w:spacing w:after="0" w:line="276" w:lineRule="auto"/>
        <w:contextualSpacing/>
        <w:rPr>
          <w:rFonts w:cstheme="minorHAnsi"/>
          <w:sz w:val="24"/>
          <w:szCs w:val="24"/>
          <w:lang w:val="nb-NO"/>
        </w:rPr>
      </w:pPr>
      <w:r w:rsidRPr="00072DC2">
        <w:rPr>
          <w:rFonts w:cstheme="minorHAnsi"/>
          <w:sz w:val="24"/>
          <w:szCs w:val="24"/>
          <w:lang w:val="nb-NO"/>
        </w:rPr>
        <w:lastRenderedPageBreak/>
        <w:t xml:space="preserve">Finnes det trivselstiltak som gjør oss bedre egnet til å nå målet? </w:t>
      </w:r>
    </w:p>
    <w:p w14:paraId="717CEDD1" w14:textId="60BC5A6B" w:rsidR="009222B7" w:rsidRPr="00072DC2" w:rsidRDefault="009222B7" w:rsidP="009222B7">
      <w:pPr>
        <w:spacing w:after="0" w:line="276" w:lineRule="auto"/>
        <w:ind w:left="142"/>
        <w:contextualSpacing/>
        <w:rPr>
          <w:rFonts w:cstheme="minorHAnsi"/>
          <w:sz w:val="24"/>
          <w:szCs w:val="24"/>
          <w:lang w:val="nb-NO"/>
        </w:rPr>
      </w:pPr>
    </w:p>
    <w:p w14:paraId="34E59F80" w14:textId="6824C92A" w:rsidR="009222B7" w:rsidRPr="00072DC2" w:rsidRDefault="009222B7" w:rsidP="009222B7">
      <w:pPr>
        <w:spacing w:after="0" w:line="276" w:lineRule="auto"/>
        <w:ind w:left="142"/>
        <w:contextualSpacing/>
        <w:rPr>
          <w:rFonts w:cstheme="minorHAnsi"/>
          <w:sz w:val="24"/>
          <w:szCs w:val="24"/>
          <w:lang w:val="nb-NO"/>
        </w:rPr>
      </w:pPr>
    </w:p>
    <w:sectPr w:rsidR="009222B7" w:rsidRPr="00072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411"/>
    <w:multiLevelType w:val="hybridMultilevel"/>
    <w:tmpl w:val="EC24AC9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2922"/>
    <w:multiLevelType w:val="hybridMultilevel"/>
    <w:tmpl w:val="268C2FEA"/>
    <w:lvl w:ilvl="0" w:tplc="3BF0EB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75F57"/>
    <w:multiLevelType w:val="hybridMultilevel"/>
    <w:tmpl w:val="07EEB29C"/>
    <w:lvl w:ilvl="0" w:tplc="C23AE75C">
      <w:start w:val="1"/>
      <w:numFmt w:val="decimal"/>
      <w:lvlText w:val="%1."/>
      <w:lvlJc w:val="left"/>
      <w:pPr>
        <w:ind w:left="502" w:hanging="360"/>
      </w:pPr>
      <w:rPr>
        <w:rFonts w:hint="default"/>
        <w:lang/>
      </w:rPr>
    </w:lvl>
    <w:lvl w:ilvl="1" w:tplc="04140019" w:tentative="1">
      <w:start w:val="1"/>
      <w:numFmt w:val="lowerLetter"/>
      <w:lvlText w:val="%2."/>
      <w:lvlJc w:val="left"/>
      <w:pPr>
        <w:ind w:left="1222" w:hanging="360"/>
      </w:pPr>
    </w:lvl>
    <w:lvl w:ilvl="2" w:tplc="0414001B" w:tentative="1">
      <w:start w:val="1"/>
      <w:numFmt w:val="lowerRoman"/>
      <w:lvlText w:val="%3."/>
      <w:lvlJc w:val="right"/>
      <w:pPr>
        <w:ind w:left="1942" w:hanging="180"/>
      </w:pPr>
    </w:lvl>
    <w:lvl w:ilvl="3" w:tplc="0414000F" w:tentative="1">
      <w:start w:val="1"/>
      <w:numFmt w:val="decimal"/>
      <w:lvlText w:val="%4."/>
      <w:lvlJc w:val="left"/>
      <w:pPr>
        <w:ind w:left="2662" w:hanging="360"/>
      </w:pPr>
    </w:lvl>
    <w:lvl w:ilvl="4" w:tplc="04140019" w:tentative="1">
      <w:start w:val="1"/>
      <w:numFmt w:val="lowerLetter"/>
      <w:lvlText w:val="%5."/>
      <w:lvlJc w:val="left"/>
      <w:pPr>
        <w:ind w:left="3382" w:hanging="360"/>
      </w:pPr>
    </w:lvl>
    <w:lvl w:ilvl="5" w:tplc="0414001B" w:tentative="1">
      <w:start w:val="1"/>
      <w:numFmt w:val="lowerRoman"/>
      <w:lvlText w:val="%6."/>
      <w:lvlJc w:val="right"/>
      <w:pPr>
        <w:ind w:left="4102" w:hanging="180"/>
      </w:pPr>
    </w:lvl>
    <w:lvl w:ilvl="6" w:tplc="0414000F" w:tentative="1">
      <w:start w:val="1"/>
      <w:numFmt w:val="decimal"/>
      <w:lvlText w:val="%7."/>
      <w:lvlJc w:val="left"/>
      <w:pPr>
        <w:ind w:left="4822" w:hanging="360"/>
      </w:pPr>
    </w:lvl>
    <w:lvl w:ilvl="7" w:tplc="04140019" w:tentative="1">
      <w:start w:val="1"/>
      <w:numFmt w:val="lowerLetter"/>
      <w:lvlText w:val="%8."/>
      <w:lvlJc w:val="left"/>
      <w:pPr>
        <w:ind w:left="5542" w:hanging="360"/>
      </w:pPr>
    </w:lvl>
    <w:lvl w:ilvl="8" w:tplc="041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B4E0847"/>
    <w:multiLevelType w:val="hybridMultilevel"/>
    <w:tmpl w:val="505AE21A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7772E"/>
    <w:multiLevelType w:val="hybridMultilevel"/>
    <w:tmpl w:val="7F58B17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003D6"/>
    <w:multiLevelType w:val="hybridMultilevel"/>
    <w:tmpl w:val="4014A81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03732">
    <w:abstractNumId w:val="4"/>
  </w:num>
  <w:num w:numId="2" w16cid:durableId="182941477">
    <w:abstractNumId w:val="1"/>
  </w:num>
  <w:num w:numId="3" w16cid:durableId="1365641877">
    <w:abstractNumId w:val="3"/>
  </w:num>
  <w:num w:numId="4" w16cid:durableId="1171607845">
    <w:abstractNumId w:val="2"/>
  </w:num>
  <w:num w:numId="5" w16cid:durableId="1839615091">
    <w:abstractNumId w:val="5"/>
  </w:num>
  <w:num w:numId="6" w16cid:durableId="5343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E6"/>
    <w:rsid w:val="000559E7"/>
    <w:rsid w:val="00072DC2"/>
    <w:rsid w:val="0008035A"/>
    <w:rsid w:val="000A1F75"/>
    <w:rsid w:val="000C4EDB"/>
    <w:rsid w:val="000E4B3E"/>
    <w:rsid w:val="00133425"/>
    <w:rsid w:val="00147040"/>
    <w:rsid w:val="00187B02"/>
    <w:rsid w:val="0028079B"/>
    <w:rsid w:val="002E1861"/>
    <w:rsid w:val="00312910"/>
    <w:rsid w:val="00355182"/>
    <w:rsid w:val="00355F94"/>
    <w:rsid w:val="0035615E"/>
    <w:rsid w:val="00363A8C"/>
    <w:rsid w:val="003936E6"/>
    <w:rsid w:val="003A5E62"/>
    <w:rsid w:val="003D3CA2"/>
    <w:rsid w:val="003F5C41"/>
    <w:rsid w:val="00492363"/>
    <w:rsid w:val="004B38FE"/>
    <w:rsid w:val="004C070F"/>
    <w:rsid w:val="004D6300"/>
    <w:rsid w:val="00544182"/>
    <w:rsid w:val="00553D61"/>
    <w:rsid w:val="005740C3"/>
    <w:rsid w:val="00623B1D"/>
    <w:rsid w:val="00665380"/>
    <w:rsid w:val="00686918"/>
    <w:rsid w:val="006C7A9D"/>
    <w:rsid w:val="006D39AD"/>
    <w:rsid w:val="006E70AF"/>
    <w:rsid w:val="006F28B6"/>
    <w:rsid w:val="00707279"/>
    <w:rsid w:val="00782AE8"/>
    <w:rsid w:val="007A228F"/>
    <w:rsid w:val="007F1DF5"/>
    <w:rsid w:val="00804D8E"/>
    <w:rsid w:val="00833FB1"/>
    <w:rsid w:val="008750D0"/>
    <w:rsid w:val="00881545"/>
    <w:rsid w:val="009222B7"/>
    <w:rsid w:val="00922BCA"/>
    <w:rsid w:val="00A22D11"/>
    <w:rsid w:val="00A51161"/>
    <w:rsid w:val="00A85605"/>
    <w:rsid w:val="00AE1B71"/>
    <w:rsid w:val="00B354A2"/>
    <w:rsid w:val="00B71085"/>
    <w:rsid w:val="00BD442C"/>
    <w:rsid w:val="00BE30BE"/>
    <w:rsid w:val="00BF3CCC"/>
    <w:rsid w:val="00C36D90"/>
    <w:rsid w:val="00C5288B"/>
    <w:rsid w:val="00C91E8E"/>
    <w:rsid w:val="00CD13B3"/>
    <w:rsid w:val="00CE2528"/>
    <w:rsid w:val="00CE6365"/>
    <w:rsid w:val="00D10B71"/>
    <w:rsid w:val="00D44EFD"/>
    <w:rsid w:val="00D938DF"/>
    <w:rsid w:val="00DA1F68"/>
    <w:rsid w:val="00DA7382"/>
    <w:rsid w:val="00E9580B"/>
    <w:rsid w:val="00F42A54"/>
    <w:rsid w:val="00F7178B"/>
    <w:rsid w:val="00F8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E1D6"/>
  <w15:chartTrackingRefBased/>
  <w15:docId w15:val="{C44011FC-1B5B-42E0-B2BC-448929A7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93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A1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2220">
          <w:marLeft w:val="-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2157</Words>
  <Characters>11438</Characters>
  <Application>Microsoft Office Word</Application>
  <DocSecurity>0</DocSecurity>
  <Lines>95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Vidar Røsstad</dc:creator>
  <cp:keywords/>
  <dc:description/>
  <cp:lastModifiedBy>Astrid Nesvold Holmen</cp:lastModifiedBy>
  <cp:revision>2</cp:revision>
  <cp:lastPrinted>2025-09-16T10:34:00Z</cp:lastPrinted>
  <dcterms:created xsi:type="dcterms:W3CDTF">2025-09-16T13:37:00Z</dcterms:created>
  <dcterms:modified xsi:type="dcterms:W3CDTF">2025-09-16T13:37:00Z</dcterms:modified>
</cp:coreProperties>
</file>